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A8" w:rsidRPr="005838A8" w:rsidRDefault="005838A8" w:rsidP="005838A8">
      <w:pPr>
        <w:jc w:val="center"/>
        <w:rPr>
          <w:rFonts w:ascii="Tahoma" w:hAnsi="Tahoma" w:cs="Tahoma"/>
        </w:rPr>
      </w:pPr>
      <w:r w:rsidRPr="005838A8">
        <w:rPr>
          <w:rFonts w:ascii="Tahoma" w:hAnsi="Tahoma" w:cs="Tahoma"/>
        </w:rPr>
        <w:t xml:space="preserve">Conference Volleyball Tournament </w:t>
      </w:r>
    </w:p>
    <w:p w:rsidR="007604E8" w:rsidRPr="005838A8" w:rsidRDefault="005838A8" w:rsidP="005838A8">
      <w:pPr>
        <w:jc w:val="center"/>
        <w:rPr>
          <w:rFonts w:ascii="Tahoma" w:hAnsi="Tahoma" w:cs="Tahoma"/>
        </w:rPr>
      </w:pPr>
      <w:r w:rsidRPr="005838A8">
        <w:rPr>
          <w:rFonts w:ascii="Tahoma" w:hAnsi="Tahoma" w:cs="Tahoma"/>
        </w:rPr>
        <w:t xml:space="preserve">October </w:t>
      </w:r>
      <w:r w:rsidR="00E40FAB">
        <w:rPr>
          <w:rFonts w:ascii="Tahoma" w:hAnsi="Tahoma" w:cs="Tahoma"/>
        </w:rPr>
        <w:t>4</w:t>
      </w:r>
      <w:r w:rsidRPr="005838A8">
        <w:rPr>
          <w:rFonts w:ascii="Tahoma" w:hAnsi="Tahoma" w:cs="Tahoma"/>
        </w:rPr>
        <w:t>, 201</w:t>
      </w:r>
      <w:r w:rsidR="00E40FAB">
        <w:rPr>
          <w:rFonts w:ascii="Tahoma" w:hAnsi="Tahoma" w:cs="Tahoma"/>
        </w:rPr>
        <w:t>3</w:t>
      </w:r>
      <w:r w:rsidR="001841BB">
        <w:rPr>
          <w:rFonts w:ascii="Tahoma" w:hAnsi="Tahoma" w:cs="Tahoma"/>
        </w:rPr>
        <w:t xml:space="preserve"> </w:t>
      </w:r>
      <w:r w:rsidR="00620A26">
        <w:rPr>
          <w:rFonts w:ascii="Tahoma" w:hAnsi="Tahoma" w:cs="Tahoma"/>
        </w:rPr>
        <w:t>4</w:t>
      </w:r>
      <w:r w:rsidR="001841BB">
        <w:rPr>
          <w:rFonts w:ascii="Tahoma" w:hAnsi="Tahoma" w:cs="Tahoma"/>
        </w:rPr>
        <w:t>:00 p.m.</w:t>
      </w:r>
    </w:p>
    <w:p w:rsidR="005838A8" w:rsidRDefault="005838A8" w:rsidP="005838A8">
      <w:pPr>
        <w:jc w:val="center"/>
        <w:rPr>
          <w:rFonts w:ascii="Tahoma" w:hAnsi="Tahoma" w:cs="Tahoma"/>
        </w:rPr>
      </w:pPr>
      <w:smartTag w:uri="urn:schemas-microsoft-com:office:smarttags" w:element="place">
        <w:smartTag w:uri="urn:schemas-microsoft-com:office:smarttags" w:element="PlaceName">
          <w:r w:rsidRPr="005838A8">
            <w:rPr>
              <w:rFonts w:ascii="Tahoma" w:hAnsi="Tahoma" w:cs="Tahoma"/>
            </w:rPr>
            <w:t>St. Croix</w:t>
          </w:r>
        </w:smartTag>
        <w:r w:rsidRPr="005838A8">
          <w:rPr>
            <w:rFonts w:ascii="Tahoma" w:hAnsi="Tahoma" w:cs="Tahoma"/>
          </w:rPr>
          <w:t xml:space="preserve"> </w:t>
        </w:r>
        <w:smartTag w:uri="urn:schemas-microsoft-com:office:smarttags" w:element="PlaceName">
          <w:r w:rsidRPr="005838A8">
            <w:rPr>
              <w:rFonts w:ascii="Tahoma" w:hAnsi="Tahoma" w:cs="Tahoma"/>
            </w:rPr>
            <w:t>Lutheran</w:t>
          </w:r>
        </w:smartTag>
        <w:r w:rsidRPr="005838A8">
          <w:rPr>
            <w:rFonts w:ascii="Tahoma" w:hAnsi="Tahoma" w:cs="Tahoma"/>
          </w:rPr>
          <w:t xml:space="preserve"> </w:t>
        </w:r>
        <w:smartTag w:uri="urn:schemas-microsoft-com:office:smarttags" w:element="PlaceType">
          <w:r w:rsidRPr="005838A8">
            <w:rPr>
              <w:rFonts w:ascii="Tahoma" w:hAnsi="Tahoma" w:cs="Tahoma"/>
            </w:rPr>
            <w:t>High School</w:t>
          </w:r>
        </w:smartTag>
      </w:smartTag>
    </w:p>
    <w:p w:rsidR="005838A8" w:rsidRDefault="005838A8" w:rsidP="005838A8">
      <w:pPr>
        <w:jc w:val="center"/>
        <w:rPr>
          <w:rFonts w:ascii="Tahoma" w:hAnsi="Tahoma" w:cs="Tahoma"/>
        </w:rPr>
      </w:pPr>
    </w:p>
    <w:p w:rsidR="005838A8" w:rsidRDefault="005838A8" w:rsidP="005838A8">
      <w:pPr>
        <w:rPr>
          <w:rFonts w:ascii="Tahoma" w:hAnsi="Tahoma" w:cs="Tahoma"/>
        </w:rPr>
      </w:pPr>
      <w:r>
        <w:rPr>
          <w:rFonts w:ascii="Tahoma" w:hAnsi="Tahoma" w:cs="Tahoma"/>
        </w:rPr>
        <w:t>This tournament is based on the following:</w:t>
      </w:r>
    </w:p>
    <w:p w:rsidR="005838A8" w:rsidRDefault="005838A8" w:rsidP="005838A8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There are </w:t>
      </w:r>
      <w:r w:rsidR="00B06620" w:rsidRPr="00700913">
        <w:rPr>
          <w:rFonts w:ascii="Tahoma" w:hAnsi="Tahoma" w:cs="Tahoma"/>
        </w:rPr>
        <w:t>9</w:t>
      </w:r>
      <w:r w:rsidR="004E23D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teams </w:t>
      </w:r>
      <w:r w:rsidR="00837023">
        <w:rPr>
          <w:rFonts w:ascii="Tahoma" w:hAnsi="Tahoma" w:cs="Tahoma"/>
        </w:rPr>
        <w:t>competing in</w:t>
      </w:r>
      <w:r>
        <w:rPr>
          <w:rFonts w:ascii="Tahoma" w:hAnsi="Tahoma" w:cs="Tahoma"/>
        </w:rPr>
        <w:t xml:space="preserve"> the VB Tournament including:</w:t>
      </w:r>
    </w:p>
    <w:p w:rsidR="005838A8" w:rsidRPr="006036F3" w:rsidRDefault="00E40FAB" w:rsidP="00E40FAB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Belle </w:t>
      </w:r>
      <w:proofErr w:type="spellStart"/>
      <w:r>
        <w:rPr>
          <w:rFonts w:ascii="Tahoma" w:hAnsi="Tahoma" w:cs="Tahoma"/>
        </w:rPr>
        <w:t>Plaine</w:t>
      </w:r>
      <w:proofErr w:type="spellEnd"/>
      <w:r>
        <w:rPr>
          <w:rFonts w:ascii="Tahoma" w:hAnsi="Tahoma" w:cs="Tahoma"/>
        </w:rPr>
        <w:t xml:space="preserve"> (BP)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841BB" w:rsidRPr="006036F3">
        <w:rPr>
          <w:rFonts w:ascii="Tahoma" w:hAnsi="Tahoma" w:cs="Tahoma"/>
        </w:rPr>
        <w:tab/>
      </w:r>
      <w:r w:rsidRPr="006036F3">
        <w:rPr>
          <w:rFonts w:ascii="Tahoma" w:hAnsi="Tahoma" w:cs="Tahoma"/>
        </w:rPr>
        <w:t>King of Grace</w:t>
      </w:r>
      <w:r w:rsidRPr="006036F3">
        <w:rPr>
          <w:rFonts w:ascii="Tahoma" w:hAnsi="Tahoma" w:cs="Tahoma"/>
        </w:rPr>
        <w:tab/>
        <w:t xml:space="preserve"> (KOG)</w:t>
      </w:r>
    </w:p>
    <w:p w:rsidR="005838A8" w:rsidRPr="006036F3" w:rsidRDefault="00E40FAB" w:rsidP="001841BB">
      <w:pPr>
        <w:ind w:left="1440" w:firstLine="720"/>
        <w:rPr>
          <w:rFonts w:ascii="Tahoma" w:hAnsi="Tahoma" w:cs="Tahoma"/>
        </w:rPr>
      </w:pPr>
      <w:r w:rsidRPr="006036F3">
        <w:rPr>
          <w:rFonts w:ascii="Tahoma" w:hAnsi="Tahoma" w:cs="Tahoma"/>
        </w:rPr>
        <w:t>Bloomington Lutheran (BLS)</w:t>
      </w:r>
      <w:r w:rsidR="001841BB" w:rsidRPr="006036F3">
        <w:rPr>
          <w:rFonts w:ascii="Tahoma" w:hAnsi="Tahoma" w:cs="Tahoma"/>
        </w:rPr>
        <w:tab/>
      </w:r>
      <w:r w:rsidRPr="006036F3">
        <w:rPr>
          <w:rFonts w:ascii="Tahoma" w:hAnsi="Tahoma" w:cs="Tahoma"/>
        </w:rPr>
        <w:t>Mt. Olive (MO)</w:t>
      </w:r>
    </w:p>
    <w:p w:rsidR="005838A8" w:rsidRPr="006036F3" w:rsidRDefault="00E40FAB" w:rsidP="001841BB">
      <w:pPr>
        <w:ind w:left="1440" w:firstLine="720"/>
        <w:rPr>
          <w:rFonts w:ascii="Tahoma" w:hAnsi="Tahoma" w:cs="Tahoma"/>
        </w:rPr>
      </w:pPr>
      <w:r w:rsidRPr="006036F3">
        <w:rPr>
          <w:rFonts w:ascii="Tahoma" w:hAnsi="Tahoma" w:cs="Tahoma"/>
        </w:rPr>
        <w:t>Christ Lutheran (CHR)</w:t>
      </w:r>
      <w:r w:rsidR="001841BB" w:rsidRPr="006036F3">
        <w:rPr>
          <w:rFonts w:ascii="Tahoma" w:hAnsi="Tahoma" w:cs="Tahoma"/>
        </w:rPr>
        <w:tab/>
      </w:r>
      <w:r w:rsidR="001841BB" w:rsidRPr="006036F3">
        <w:rPr>
          <w:rFonts w:ascii="Tahoma" w:hAnsi="Tahoma" w:cs="Tahoma"/>
        </w:rPr>
        <w:tab/>
        <w:t>Salem-Greenfield</w:t>
      </w:r>
      <w:r w:rsidR="000858EF" w:rsidRPr="006036F3">
        <w:rPr>
          <w:rFonts w:ascii="Tahoma" w:hAnsi="Tahoma" w:cs="Tahoma"/>
        </w:rPr>
        <w:t xml:space="preserve"> (SG)</w:t>
      </w:r>
    </w:p>
    <w:p w:rsidR="005838A8" w:rsidRDefault="00E40FAB" w:rsidP="001841BB">
      <w:pPr>
        <w:ind w:left="1440" w:firstLine="720"/>
        <w:rPr>
          <w:rFonts w:ascii="Tahoma" w:hAnsi="Tahoma" w:cs="Tahoma"/>
        </w:rPr>
      </w:pPr>
      <w:r w:rsidRPr="006036F3">
        <w:rPr>
          <w:rFonts w:ascii="Tahoma" w:hAnsi="Tahoma" w:cs="Tahoma"/>
        </w:rPr>
        <w:t>Crown of Life (COL)</w:t>
      </w:r>
      <w:r w:rsidR="00776536" w:rsidRPr="006036F3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841BB" w:rsidRPr="006036F3">
        <w:rPr>
          <w:rFonts w:ascii="Tahoma" w:hAnsi="Tahoma" w:cs="Tahoma"/>
        </w:rPr>
        <w:t>Salem-Stillwater</w:t>
      </w:r>
      <w:r w:rsidR="000858EF" w:rsidRPr="006036F3">
        <w:rPr>
          <w:rFonts w:ascii="Tahoma" w:hAnsi="Tahoma" w:cs="Tahoma"/>
        </w:rPr>
        <w:t xml:space="preserve"> (SS)</w:t>
      </w:r>
    </w:p>
    <w:p w:rsidR="00E40FAB" w:rsidRPr="006036F3" w:rsidRDefault="00E40FAB" w:rsidP="00E40FAB">
      <w:pPr>
        <w:spacing w:line="360" w:lineRule="auto"/>
        <w:ind w:left="1440" w:firstLine="720"/>
        <w:rPr>
          <w:rFonts w:ascii="Tahoma" w:hAnsi="Tahoma" w:cs="Tahoma"/>
        </w:rPr>
      </w:pPr>
      <w:r w:rsidRPr="006036F3">
        <w:rPr>
          <w:rFonts w:ascii="Tahoma" w:hAnsi="Tahoma" w:cs="Tahoma"/>
        </w:rPr>
        <w:t>Good Shepherd (GS)</w:t>
      </w:r>
    </w:p>
    <w:p w:rsidR="00E20095" w:rsidRDefault="005E0CED" w:rsidP="005E0CED">
      <w:pPr>
        <w:numPr>
          <w:ilvl w:val="0"/>
          <w:numId w:val="3"/>
        </w:numPr>
        <w:rPr>
          <w:rFonts w:ascii="Tahoma" w:hAnsi="Tahoma" w:cs="Tahoma"/>
        </w:rPr>
      </w:pPr>
      <w:r w:rsidRPr="005E0CED">
        <w:rPr>
          <w:rFonts w:ascii="Tahoma" w:hAnsi="Tahoma" w:cs="Tahoma"/>
        </w:rPr>
        <w:t>St. Croix Lutheran High School</w:t>
      </w:r>
      <w:r>
        <w:rPr>
          <w:rFonts w:ascii="Tahoma" w:hAnsi="Tahoma" w:cs="Tahoma"/>
        </w:rPr>
        <w:t xml:space="preserve"> will </w:t>
      </w:r>
      <w:r w:rsidR="00827B5B">
        <w:rPr>
          <w:rFonts w:ascii="Tahoma" w:hAnsi="Tahoma" w:cs="Tahoma"/>
        </w:rPr>
        <w:t xml:space="preserve">organize, </w:t>
      </w:r>
      <w:r>
        <w:rPr>
          <w:rFonts w:ascii="Tahoma" w:hAnsi="Tahoma" w:cs="Tahoma"/>
        </w:rPr>
        <w:t>set up</w:t>
      </w:r>
      <w:r w:rsidR="00827B5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and run the tournament, provid</w:t>
      </w:r>
      <w:r w:rsidR="00E20095">
        <w:rPr>
          <w:rFonts w:ascii="Tahoma" w:hAnsi="Tahoma" w:cs="Tahoma"/>
        </w:rPr>
        <w:t xml:space="preserve">e </w:t>
      </w:r>
      <w:r>
        <w:rPr>
          <w:rFonts w:ascii="Tahoma" w:hAnsi="Tahoma" w:cs="Tahoma"/>
        </w:rPr>
        <w:t>line judges, score keepers,</w:t>
      </w:r>
      <w:r w:rsidR="00E20095">
        <w:rPr>
          <w:rFonts w:ascii="Tahoma" w:hAnsi="Tahoma" w:cs="Tahoma"/>
        </w:rPr>
        <w:t xml:space="preserve"> and</w:t>
      </w:r>
      <w:r>
        <w:rPr>
          <w:rFonts w:ascii="Tahoma" w:hAnsi="Tahoma" w:cs="Tahoma"/>
        </w:rPr>
        <w:t xml:space="preserve"> </w:t>
      </w:r>
      <w:r w:rsidR="00E20095">
        <w:rPr>
          <w:rFonts w:ascii="Tahoma" w:hAnsi="Tahoma" w:cs="Tahoma"/>
        </w:rPr>
        <w:t>game balls.</w:t>
      </w:r>
    </w:p>
    <w:p w:rsidR="007947ED" w:rsidRPr="007947ED" w:rsidRDefault="007947ED" w:rsidP="007947ED">
      <w:pPr>
        <w:numPr>
          <w:ilvl w:val="0"/>
          <w:numId w:val="3"/>
        </w:numPr>
        <w:rPr>
          <w:rFonts w:ascii="Tahoma" w:hAnsi="Tahoma" w:cs="Tahoma"/>
        </w:rPr>
      </w:pPr>
      <w:r w:rsidRPr="007947ED">
        <w:rPr>
          <w:rFonts w:ascii="Tahoma" w:hAnsi="Tahoma" w:cs="Tahoma"/>
        </w:rPr>
        <w:t>The LES schools will contact, schedule and pay the referees.</w:t>
      </w:r>
    </w:p>
    <w:p w:rsidR="005E0CED" w:rsidRDefault="00E20095" w:rsidP="005E0CED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There will be a </w:t>
      </w:r>
      <w:r w:rsidR="005E0CED">
        <w:rPr>
          <w:rFonts w:ascii="Tahoma" w:hAnsi="Tahoma" w:cs="Tahoma"/>
        </w:rPr>
        <w:t>concession stand</w:t>
      </w:r>
      <w:r>
        <w:rPr>
          <w:rFonts w:ascii="Tahoma" w:hAnsi="Tahoma" w:cs="Tahoma"/>
        </w:rPr>
        <w:t xml:space="preserve"> available</w:t>
      </w:r>
      <w:r w:rsidR="00837023">
        <w:rPr>
          <w:rFonts w:ascii="Tahoma" w:hAnsi="Tahoma" w:cs="Tahoma"/>
        </w:rPr>
        <w:t>.</w:t>
      </w:r>
    </w:p>
    <w:p w:rsidR="005E0CED" w:rsidRDefault="00DA53F1" w:rsidP="005E0CED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 w:rsidR="005E0CED">
        <w:rPr>
          <w:rFonts w:ascii="Tahoma" w:hAnsi="Tahoma" w:cs="Tahoma"/>
        </w:rPr>
        <w:t xml:space="preserve"> LES school</w:t>
      </w:r>
      <w:r>
        <w:rPr>
          <w:rFonts w:ascii="Tahoma" w:hAnsi="Tahoma" w:cs="Tahoma"/>
        </w:rPr>
        <w:t>s</w:t>
      </w:r>
      <w:r w:rsidR="005E0CE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are asked to keep overall records up-to-date </w:t>
      </w:r>
      <w:r w:rsidR="00E5696C">
        <w:rPr>
          <w:rFonts w:ascii="Tahoma" w:hAnsi="Tahoma" w:cs="Tahoma"/>
        </w:rPr>
        <w:t>via email</w:t>
      </w:r>
      <w:r>
        <w:rPr>
          <w:rFonts w:ascii="Tahoma" w:hAnsi="Tahoma" w:cs="Tahoma"/>
        </w:rPr>
        <w:t>.</w:t>
      </w:r>
      <w:r w:rsidR="005E0CED">
        <w:rPr>
          <w:rFonts w:ascii="Tahoma" w:hAnsi="Tahoma" w:cs="Tahoma"/>
        </w:rPr>
        <w:t xml:space="preserve">  This is to ensure an accurate placement for </w:t>
      </w:r>
      <w:r w:rsidR="00827B5B">
        <w:rPr>
          <w:rFonts w:ascii="Tahoma" w:hAnsi="Tahoma" w:cs="Tahoma"/>
        </w:rPr>
        <w:t>P</w:t>
      </w:r>
      <w:r w:rsidR="005E0CED">
        <w:rPr>
          <w:rFonts w:ascii="Tahoma" w:hAnsi="Tahoma" w:cs="Tahoma"/>
        </w:rPr>
        <w:t xml:space="preserve">ool </w:t>
      </w:r>
      <w:r w:rsidR="00827B5B">
        <w:rPr>
          <w:rFonts w:ascii="Tahoma" w:hAnsi="Tahoma" w:cs="Tahoma"/>
        </w:rPr>
        <w:t>P</w:t>
      </w:r>
      <w:r w:rsidR="005E0CED">
        <w:rPr>
          <w:rFonts w:ascii="Tahoma" w:hAnsi="Tahoma" w:cs="Tahoma"/>
        </w:rPr>
        <w:t xml:space="preserve">lay.  In the event that the records are </w:t>
      </w:r>
      <w:r w:rsidR="00BB546D">
        <w:rPr>
          <w:rFonts w:ascii="Tahoma" w:hAnsi="Tahoma" w:cs="Tahoma"/>
        </w:rPr>
        <w:t xml:space="preserve">not </w:t>
      </w:r>
      <w:r>
        <w:rPr>
          <w:rFonts w:ascii="Tahoma" w:hAnsi="Tahoma" w:cs="Tahoma"/>
        </w:rPr>
        <w:t>up-to-date</w:t>
      </w:r>
      <w:r w:rsidR="005E0CED">
        <w:rPr>
          <w:rFonts w:ascii="Tahoma" w:hAnsi="Tahoma" w:cs="Tahoma"/>
        </w:rPr>
        <w:t>, the team</w:t>
      </w:r>
      <w:r w:rsidR="001841BB">
        <w:rPr>
          <w:rFonts w:ascii="Tahoma" w:hAnsi="Tahoma" w:cs="Tahoma"/>
        </w:rPr>
        <w:t>s</w:t>
      </w:r>
      <w:r w:rsidR="005E0CE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will</w:t>
      </w:r>
      <w:r w:rsidR="005E0CED">
        <w:rPr>
          <w:rFonts w:ascii="Tahoma" w:hAnsi="Tahoma" w:cs="Tahoma"/>
        </w:rPr>
        <w:t xml:space="preserve"> be </w:t>
      </w:r>
      <w:r w:rsidR="00837023">
        <w:rPr>
          <w:rFonts w:ascii="Tahoma" w:hAnsi="Tahoma" w:cs="Tahoma"/>
        </w:rPr>
        <w:t xml:space="preserve">randomly </w:t>
      </w:r>
      <w:r w:rsidR="005E0CED">
        <w:rPr>
          <w:rFonts w:ascii="Tahoma" w:hAnsi="Tahoma" w:cs="Tahoma"/>
        </w:rPr>
        <w:t xml:space="preserve">placed </w:t>
      </w:r>
      <w:r w:rsidR="00837023">
        <w:rPr>
          <w:rFonts w:ascii="Tahoma" w:hAnsi="Tahoma" w:cs="Tahoma"/>
        </w:rPr>
        <w:t>in one of the three</w:t>
      </w:r>
      <w:r w:rsidR="005E0CED">
        <w:rPr>
          <w:rFonts w:ascii="Tahoma" w:hAnsi="Tahoma" w:cs="Tahoma"/>
        </w:rPr>
        <w:t xml:space="preserve"> pool</w:t>
      </w:r>
      <w:r w:rsidR="00837023">
        <w:rPr>
          <w:rFonts w:ascii="Tahoma" w:hAnsi="Tahoma" w:cs="Tahoma"/>
        </w:rPr>
        <w:t>s</w:t>
      </w:r>
      <w:r w:rsidR="00BB546D">
        <w:rPr>
          <w:rFonts w:ascii="Tahoma" w:hAnsi="Tahoma" w:cs="Tahoma"/>
        </w:rPr>
        <w:t>.</w:t>
      </w:r>
      <w:r w:rsidR="008F390B">
        <w:rPr>
          <w:rFonts w:ascii="Tahoma" w:hAnsi="Tahoma" w:cs="Tahoma"/>
        </w:rPr>
        <w:t xml:space="preserve">  </w:t>
      </w:r>
    </w:p>
    <w:p w:rsidR="001841BB" w:rsidRDefault="001841BB" w:rsidP="005E0CED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There will be a mandatory coaches meeting at </w:t>
      </w:r>
      <w:r w:rsidRPr="00C52BB9">
        <w:rPr>
          <w:rFonts w:ascii="Tahoma" w:hAnsi="Tahoma" w:cs="Tahoma"/>
          <w:b/>
          <w:color w:val="FF0000"/>
        </w:rPr>
        <w:t>3:45</w:t>
      </w:r>
      <w:r>
        <w:rPr>
          <w:rFonts w:ascii="Tahoma" w:hAnsi="Tahoma" w:cs="Tahoma"/>
        </w:rPr>
        <w:t xml:space="preserve"> in </w:t>
      </w:r>
      <w:r w:rsidR="00827B5B">
        <w:rPr>
          <w:rFonts w:ascii="Tahoma" w:hAnsi="Tahoma" w:cs="Tahoma"/>
        </w:rPr>
        <w:t>Room 202 (located down the 2</w:t>
      </w:r>
      <w:r w:rsidR="00827B5B" w:rsidRPr="00827B5B">
        <w:rPr>
          <w:rFonts w:ascii="Tahoma" w:hAnsi="Tahoma" w:cs="Tahoma"/>
          <w:vertAlign w:val="superscript"/>
        </w:rPr>
        <w:t>nd</w:t>
      </w:r>
      <w:r w:rsidR="00620A26">
        <w:rPr>
          <w:rFonts w:ascii="Tahoma" w:hAnsi="Tahoma" w:cs="Tahoma"/>
        </w:rPr>
        <w:t xml:space="preserve"> hallway—first classroom on your right)</w:t>
      </w:r>
      <w:r w:rsidR="00C62911">
        <w:rPr>
          <w:rFonts w:ascii="Tahoma" w:hAnsi="Tahoma" w:cs="Tahoma"/>
        </w:rPr>
        <w:t xml:space="preserve">.  Please be prompt so </w:t>
      </w:r>
      <w:r w:rsidR="00DA53F1">
        <w:rPr>
          <w:rFonts w:ascii="Tahoma" w:hAnsi="Tahoma" w:cs="Tahoma"/>
        </w:rPr>
        <w:t>the</w:t>
      </w:r>
      <w:r w:rsidR="00C62911">
        <w:rPr>
          <w:rFonts w:ascii="Tahoma" w:hAnsi="Tahoma" w:cs="Tahoma"/>
        </w:rPr>
        <w:t xml:space="preserve"> tournament </w:t>
      </w:r>
      <w:r w:rsidR="00DA53F1">
        <w:rPr>
          <w:rFonts w:ascii="Tahoma" w:hAnsi="Tahoma" w:cs="Tahoma"/>
        </w:rPr>
        <w:t xml:space="preserve">can begin </w:t>
      </w:r>
      <w:r w:rsidR="00C62911">
        <w:rPr>
          <w:rFonts w:ascii="Tahoma" w:hAnsi="Tahoma" w:cs="Tahoma"/>
        </w:rPr>
        <w:t>at 4:00.</w:t>
      </w:r>
    </w:p>
    <w:p w:rsidR="00E20095" w:rsidRPr="004E23D0" w:rsidRDefault="00EA0B19" w:rsidP="008E0593">
      <w:pPr>
        <w:numPr>
          <w:ilvl w:val="0"/>
          <w:numId w:val="3"/>
        </w:numPr>
        <w:spacing w:after="120"/>
        <w:rPr>
          <w:rFonts w:ascii="Tahoma" w:hAnsi="Tahoma" w:cs="Tahoma"/>
          <w:b/>
          <w:color w:val="FF0000"/>
        </w:rPr>
      </w:pPr>
      <w:r w:rsidRPr="004E23D0">
        <w:rPr>
          <w:rFonts w:ascii="Tahoma" w:hAnsi="Tahoma" w:cs="Tahoma"/>
          <w:b/>
          <w:color w:val="FF0000"/>
        </w:rPr>
        <w:t>Volleyballs will be provided.  There will be six (6)</w:t>
      </w:r>
      <w:r w:rsidR="004E23D0">
        <w:rPr>
          <w:rFonts w:ascii="Tahoma" w:hAnsi="Tahoma" w:cs="Tahoma"/>
          <w:b/>
          <w:color w:val="FF0000"/>
        </w:rPr>
        <w:t xml:space="preserve"> volleyball</w:t>
      </w:r>
      <w:r w:rsidR="006A705E">
        <w:rPr>
          <w:rFonts w:ascii="Tahoma" w:hAnsi="Tahoma" w:cs="Tahoma"/>
          <w:b/>
          <w:color w:val="FF0000"/>
        </w:rPr>
        <w:t>s</w:t>
      </w:r>
      <w:r w:rsidR="004E23D0">
        <w:rPr>
          <w:rFonts w:ascii="Tahoma" w:hAnsi="Tahoma" w:cs="Tahoma"/>
          <w:b/>
          <w:color w:val="FF0000"/>
        </w:rPr>
        <w:t xml:space="preserve"> per court.  If you wish to have more, you will need to bring your own.</w:t>
      </w:r>
    </w:p>
    <w:p w:rsidR="00827B5B" w:rsidRPr="00827B5B" w:rsidRDefault="00827B5B" w:rsidP="005838A8">
      <w:pPr>
        <w:rPr>
          <w:rFonts w:ascii="Tahoma" w:hAnsi="Tahoma" w:cs="Tahoma"/>
          <w:b/>
        </w:rPr>
      </w:pPr>
      <w:r w:rsidRPr="00827B5B">
        <w:rPr>
          <w:rFonts w:ascii="Tahoma" w:hAnsi="Tahoma" w:cs="Tahoma"/>
          <w:b/>
        </w:rPr>
        <w:t>Procedures:</w:t>
      </w:r>
    </w:p>
    <w:p w:rsidR="005838A8" w:rsidRDefault="005838A8" w:rsidP="008B44EE">
      <w:pPr>
        <w:numPr>
          <w:ilvl w:val="0"/>
          <w:numId w:val="4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The tournament </w:t>
      </w:r>
      <w:r w:rsidR="00BB546D">
        <w:rPr>
          <w:rFonts w:ascii="Tahoma" w:hAnsi="Tahoma" w:cs="Tahoma"/>
        </w:rPr>
        <w:t>w</w:t>
      </w:r>
      <w:r w:rsidR="008F390B">
        <w:rPr>
          <w:rFonts w:ascii="Tahoma" w:hAnsi="Tahoma" w:cs="Tahoma"/>
        </w:rPr>
        <w:t>ill</w:t>
      </w:r>
      <w:r>
        <w:rPr>
          <w:rFonts w:ascii="Tahoma" w:hAnsi="Tahoma" w:cs="Tahoma"/>
        </w:rPr>
        <w:t xml:space="preserve"> </w:t>
      </w:r>
      <w:r w:rsidR="001841BB">
        <w:rPr>
          <w:rFonts w:ascii="Tahoma" w:hAnsi="Tahoma" w:cs="Tahoma"/>
        </w:rPr>
        <w:t>consist of</w:t>
      </w:r>
      <w:r>
        <w:rPr>
          <w:rFonts w:ascii="Tahoma" w:hAnsi="Tahoma" w:cs="Tahoma"/>
        </w:rPr>
        <w:t xml:space="preserve"> three pools with </w:t>
      </w:r>
      <w:r w:rsidR="001841BB">
        <w:rPr>
          <w:rFonts w:ascii="Tahoma" w:hAnsi="Tahoma" w:cs="Tahoma"/>
        </w:rPr>
        <w:t>three</w:t>
      </w:r>
      <w:r>
        <w:rPr>
          <w:rFonts w:ascii="Tahoma" w:hAnsi="Tahoma" w:cs="Tahoma"/>
        </w:rPr>
        <w:t xml:space="preserve"> teams in each pool.</w:t>
      </w:r>
    </w:p>
    <w:p w:rsidR="005838A8" w:rsidRDefault="005838A8" w:rsidP="008B44EE">
      <w:pPr>
        <w:numPr>
          <w:ilvl w:val="0"/>
          <w:numId w:val="4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Each pool </w:t>
      </w:r>
      <w:r w:rsidR="008F390B">
        <w:rPr>
          <w:rFonts w:ascii="Tahoma" w:hAnsi="Tahoma" w:cs="Tahoma"/>
        </w:rPr>
        <w:t>will</w:t>
      </w:r>
      <w:r>
        <w:rPr>
          <w:rFonts w:ascii="Tahoma" w:hAnsi="Tahoma" w:cs="Tahoma"/>
        </w:rPr>
        <w:t xml:space="preserve"> compete against the teams </w:t>
      </w:r>
      <w:r w:rsidR="001A1B1A">
        <w:rPr>
          <w:rFonts w:ascii="Tahoma" w:hAnsi="Tahoma" w:cs="Tahoma"/>
        </w:rPr>
        <w:t>with</w:t>
      </w:r>
      <w:r>
        <w:rPr>
          <w:rFonts w:ascii="Tahoma" w:hAnsi="Tahoma" w:cs="Tahoma"/>
        </w:rPr>
        <w:t>in its own pool.</w:t>
      </w:r>
    </w:p>
    <w:p w:rsidR="00242867" w:rsidRPr="00E40FAB" w:rsidRDefault="006A2A98" w:rsidP="00E40FAB">
      <w:pPr>
        <w:pStyle w:val="ListParagraph"/>
        <w:numPr>
          <w:ilvl w:val="0"/>
          <w:numId w:val="4"/>
        </w:numPr>
        <w:spacing w:after="120"/>
        <w:rPr>
          <w:rFonts w:ascii="Tahoma" w:hAnsi="Tahoma" w:cs="Tahoma"/>
        </w:rPr>
      </w:pPr>
      <w:r w:rsidRPr="00E40FAB">
        <w:rPr>
          <w:rFonts w:ascii="Tahoma" w:hAnsi="Tahoma" w:cs="Tahoma"/>
        </w:rPr>
        <w:t xml:space="preserve">Assuming all teams arrive on time and coaches have their teams ready to play at the proper time, </w:t>
      </w:r>
      <w:r w:rsidR="00827B5B" w:rsidRPr="00E40FAB">
        <w:rPr>
          <w:rFonts w:ascii="Tahoma" w:hAnsi="Tahoma" w:cs="Tahoma"/>
        </w:rPr>
        <w:t>P</w:t>
      </w:r>
      <w:r w:rsidRPr="00E40FAB">
        <w:rPr>
          <w:rFonts w:ascii="Tahoma" w:hAnsi="Tahoma" w:cs="Tahoma"/>
        </w:rPr>
        <w:t xml:space="preserve">ool </w:t>
      </w:r>
      <w:r w:rsidR="00827B5B" w:rsidRPr="00E40FAB">
        <w:rPr>
          <w:rFonts w:ascii="Tahoma" w:hAnsi="Tahoma" w:cs="Tahoma"/>
        </w:rPr>
        <w:t>P</w:t>
      </w:r>
      <w:r w:rsidRPr="00E40FAB">
        <w:rPr>
          <w:rFonts w:ascii="Tahoma" w:hAnsi="Tahoma" w:cs="Tahoma"/>
        </w:rPr>
        <w:t xml:space="preserve">lay should last about </w:t>
      </w:r>
      <w:r w:rsidR="006A705E" w:rsidRPr="00E40FAB">
        <w:rPr>
          <w:rFonts w:ascii="Tahoma" w:hAnsi="Tahoma" w:cs="Tahoma"/>
        </w:rPr>
        <w:t>1½ hours</w:t>
      </w:r>
      <w:r w:rsidRPr="00E40FAB">
        <w:rPr>
          <w:rFonts w:ascii="Tahoma" w:hAnsi="Tahoma" w:cs="Tahoma"/>
        </w:rPr>
        <w:t>.</w:t>
      </w:r>
      <w:r w:rsidR="008E0593" w:rsidRPr="00E40FAB">
        <w:rPr>
          <w:rFonts w:ascii="Tahoma" w:hAnsi="Tahoma" w:cs="Tahoma"/>
        </w:rPr>
        <w:t xml:space="preserve">  </w:t>
      </w:r>
      <w:r w:rsidR="00242867" w:rsidRPr="00E40FAB">
        <w:rPr>
          <w:rFonts w:ascii="Tahoma" w:hAnsi="Tahoma" w:cs="Tahoma"/>
          <w:b/>
          <w:color w:val="00B0F0"/>
        </w:rPr>
        <w:t>After your first match in Pool Play, there will be NO WARM-UPS</w:t>
      </w:r>
      <w:r w:rsidR="008E0593" w:rsidRPr="00E40FAB">
        <w:rPr>
          <w:rFonts w:ascii="Tahoma" w:hAnsi="Tahoma" w:cs="Tahoma"/>
          <w:b/>
          <w:color w:val="00B0F0"/>
        </w:rPr>
        <w:t xml:space="preserve"> allowed</w:t>
      </w:r>
      <w:r w:rsidR="00242867" w:rsidRPr="00E40FAB">
        <w:rPr>
          <w:rFonts w:ascii="Tahoma" w:hAnsi="Tahoma" w:cs="Tahoma"/>
          <w:b/>
          <w:color w:val="00B0F0"/>
        </w:rPr>
        <w:t>.</w:t>
      </w:r>
    </w:p>
    <w:p w:rsidR="006A2A98" w:rsidRDefault="00827B5B" w:rsidP="008B44EE">
      <w:pPr>
        <w:numPr>
          <w:ilvl w:val="0"/>
          <w:numId w:val="4"/>
        </w:numPr>
        <w:spacing w:after="120"/>
        <w:rPr>
          <w:rFonts w:ascii="Tahoma" w:hAnsi="Tahoma" w:cs="Tahoma"/>
        </w:rPr>
      </w:pPr>
      <w:r w:rsidRPr="00E37B9A">
        <w:rPr>
          <w:rFonts w:ascii="Tahoma" w:hAnsi="Tahoma" w:cs="Tahoma"/>
          <w:u w:val="single"/>
        </w:rPr>
        <w:t>Matches</w:t>
      </w:r>
      <w:r w:rsidR="006A2A98" w:rsidRPr="00E37B9A">
        <w:rPr>
          <w:rFonts w:ascii="Tahoma" w:hAnsi="Tahoma" w:cs="Tahoma"/>
          <w:u w:val="single"/>
        </w:rPr>
        <w:t xml:space="preserve"> will run ahead of schedule in </w:t>
      </w:r>
      <w:r w:rsidRPr="00E37B9A">
        <w:rPr>
          <w:rFonts w:ascii="Tahoma" w:hAnsi="Tahoma" w:cs="Tahoma"/>
          <w:u w:val="single"/>
        </w:rPr>
        <w:t>P</w:t>
      </w:r>
      <w:r w:rsidR="006A2A98" w:rsidRPr="00E37B9A">
        <w:rPr>
          <w:rFonts w:ascii="Tahoma" w:hAnsi="Tahoma" w:cs="Tahoma"/>
          <w:u w:val="single"/>
        </w:rPr>
        <w:t xml:space="preserve">ool </w:t>
      </w:r>
      <w:r w:rsidRPr="00E37B9A">
        <w:rPr>
          <w:rFonts w:ascii="Tahoma" w:hAnsi="Tahoma" w:cs="Tahoma"/>
          <w:u w:val="single"/>
        </w:rPr>
        <w:t>P</w:t>
      </w:r>
      <w:r w:rsidR="006A2A98" w:rsidRPr="00E37B9A">
        <w:rPr>
          <w:rFonts w:ascii="Tahoma" w:hAnsi="Tahoma" w:cs="Tahoma"/>
          <w:u w:val="single"/>
        </w:rPr>
        <w:t>lay</w:t>
      </w:r>
      <w:r w:rsidR="006A2A98">
        <w:rPr>
          <w:rFonts w:ascii="Tahoma" w:hAnsi="Tahoma" w:cs="Tahoma"/>
        </w:rPr>
        <w:t>.  Please have your teams ready to play.</w:t>
      </w:r>
    </w:p>
    <w:p w:rsidR="008E0593" w:rsidRPr="008E0593" w:rsidRDefault="008E0593" w:rsidP="008B44EE">
      <w:pPr>
        <w:numPr>
          <w:ilvl w:val="0"/>
          <w:numId w:val="4"/>
        </w:numPr>
        <w:spacing w:after="120"/>
        <w:rPr>
          <w:rFonts w:ascii="Tahoma" w:hAnsi="Tahoma" w:cs="Tahoma"/>
          <w:b/>
          <w:color w:val="00B0F0"/>
        </w:rPr>
      </w:pPr>
      <w:r w:rsidRPr="008E0593">
        <w:rPr>
          <w:rFonts w:ascii="Tahoma" w:hAnsi="Tahoma" w:cs="Tahoma"/>
          <w:b/>
          <w:color w:val="00B0F0"/>
        </w:rPr>
        <w:t>Serving: 6</w:t>
      </w:r>
      <w:r w:rsidRPr="008E0593">
        <w:rPr>
          <w:rFonts w:ascii="Tahoma" w:hAnsi="Tahoma" w:cs="Tahoma"/>
          <w:b/>
          <w:color w:val="00B0F0"/>
          <w:vertAlign w:val="superscript"/>
        </w:rPr>
        <w:t>th</w:t>
      </w:r>
      <w:r w:rsidRPr="008E0593">
        <w:rPr>
          <w:rFonts w:ascii="Tahoma" w:hAnsi="Tahoma" w:cs="Tahoma"/>
          <w:b/>
          <w:color w:val="00B0F0"/>
        </w:rPr>
        <w:t xml:space="preserve"> grade &amp; under may move up </w:t>
      </w:r>
      <w:r w:rsidRPr="00E40FAB">
        <w:rPr>
          <w:rFonts w:ascii="Tahoma" w:hAnsi="Tahoma" w:cs="Tahoma"/>
          <w:b/>
          <w:color w:val="00B0F0"/>
        </w:rPr>
        <w:t>to</w:t>
      </w:r>
      <w:r w:rsidRPr="008E0593">
        <w:rPr>
          <w:rFonts w:ascii="Tahoma" w:hAnsi="Tahoma" w:cs="Tahoma"/>
          <w:b/>
          <w:color w:val="00B0F0"/>
        </w:rPr>
        <w:t xml:space="preserve"> serve.</w:t>
      </w:r>
    </w:p>
    <w:p w:rsidR="008E0593" w:rsidRPr="008E0593" w:rsidRDefault="008E0593" w:rsidP="008B44EE">
      <w:pPr>
        <w:numPr>
          <w:ilvl w:val="0"/>
          <w:numId w:val="4"/>
        </w:numPr>
        <w:spacing w:after="120"/>
        <w:rPr>
          <w:rFonts w:ascii="Tahoma" w:hAnsi="Tahoma" w:cs="Tahoma"/>
          <w:b/>
          <w:color w:val="00B0F0"/>
        </w:rPr>
      </w:pPr>
      <w:r w:rsidRPr="008E0593">
        <w:rPr>
          <w:rFonts w:ascii="Tahoma" w:hAnsi="Tahoma" w:cs="Tahoma"/>
          <w:b/>
          <w:color w:val="00B0F0"/>
        </w:rPr>
        <w:t xml:space="preserve">You may NOT block a serve.  Also, no </w:t>
      </w:r>
      <w:proofErr w:type="spellStart"/>
      <w:r w:rsidRPr="008E0593">
        <w:rPr>
          <w:rFonts w:ascii="Tahoma" w:hAnsi="Tahoma" w:cs="Tahoma"/>
          <w:b/>
          <w:color w:val="00B0F0"/>
        </w:rPr>
        <w:t>backrow</w:t>
      </w:r>
      <w:proofErr w:type="spellEnd"/>
      <w:r w:rsidRPr="008E0593">
        <w:rPr>
          <w:rFonts w:ascii="Tahoma" w:hAnsi="Tahoma" w:cs="Tahoma"/>
          <w:b/>
          <w:color w:val="00B0F0"/>
        </w:rPr>
        <w:t xml:space="preserve"> player is allowed to block.  It is illegal.</w:t>
      </w:r>
    </w:p>
    <w:p w:rsidR="000858EF" w:rsidRDefault="000858EF" w:rsidP="005838A8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Match procedures during Pool Play will be as follows:</w:t>
      </w:r>
    </w:p>
    <w:p w:rsidR="000858EF" w:rsidRPr="00CE1AFF" w:rsidRDefault="000858EF" w:rsidP="000858EF">
      <w:pPr>
        <w:numPr>
          <w:ilvl w:val="1"/>
          <w:numId w:val="4"/>
        </w:numPr>
        <w:tabs>
          <w:tab w:val="clear" w:pos="1440"/>
          <w:tab w:val="num" w:pos="1800"/>
        </w:tabs>
        <w:ind w:left="1800" w:right="-90"/>
        <w:rPr>
          <w:rFonts w:ascii="Tahoma" w:hAnsi="Tahoma" w:cs="Tahoma"/>
        </w:rPr>
      </w:pPr>
      <w:r>
        <w:rPr>
          <w:rFonts w:ascii="Tahoma" w:hAnsi="Tahoma" w:cs="Tahoma"/>
        </w:rPr>
        <w:t xml:space="preserve">For the coin toss to determine serve, </w:t>
      </w:r>
      <w:r w:rsidRPr="00CE1AFF">
        <w:rPr>
          <w:rFonts w:ascii="Tahoma" w:hAnsi="Tahoma" w:cs="Tahoma"/>
        </w:rPr>
        <w:t>the home team is listed first—</w:t>
      </w:r>
      <w:proofErr w:type="gramStart"/>
      <w:r w:rsidRPr="00CE1AFF">
        <w:rPr>
          <w:rFonts w:ascii="Tahoma" w:hAnsi="Tahoma" w:cs="Tahoma"/>
        </w:rPr>
        <w:t>During</w:t>
      </w:r>
      <w:proofErr w:type="gramEnd"/>
      <w:r w:rsidRPr="00CE1AFF">
        <w:rPr>
          <w:rFonts w:ascii="Tahoma" w:hAnsi="Tahoma" w:cs="Tahoma"/>
        </w:rPr>
        <w:t xml:space="preserve"> the match, the side of the court will determine Home/Guest on the scoreboard.</w:t>
      </w:r>
    </w:p>
    <w:p w:rsidR="005838A8" w:rsidRPr="00CE1AFF" w:rsidRDefault="005838A8" w:rsidP="005838A8">
      <w:pPr>
        <w:numPr>
          <w:ilvl w:val="0"/>
          <w:numId w:val="5"/>
        </w:numPr>
        <w:rPr>
          <w:rFonts w:ascii="Tahoma" w:hAnsi="Tahoma" w:cs="Tahoma"/>
        </w:rPr>
      </w:pPr>
      <w:r w:rsidRPr="00CE1AFF">
        <w:rPr>
          <w:rFonts w:ascii="Tahoma" w:hAnsi="Tahoma" w:cs="Tahoma"/>
        </w:rPr>
        <w:t xml:space="preserve">2 </w:t>
      </w:r>
      <w:r w:rsidR="008E0593">
        <w:rPr>
          <w:rFonts w:ascii="Tahoma" w:hAnsi="Tahoma" w:cs="Tahoma"/>
        </w:rPr>
        <w:t>sets</w:t>
      </w:r>
      <w:r w:rsidRPr="00CE1AFF">
        <w:rPr>
          <w:rFonts w:ascii="Tahoma" w:hAnsi="Tahoma" w:cs="Tahoma"/>
        </w:rPr>
        <w:t xml:space="preserve"> to </w:t>
      </w:r>
      <w:r w:rsidR="004E23D0" w:rsidRPr="00CE1AFF">
        <w:rPr>
          <w:rFonts w:ascii="Tahoma" w:hAnsi="Tahoma" w:cs="Tahoma"/>
          <w:b/>
          <w:color w:val="FF0000"/>
        </w:rPr>
        <w:t>21</w:t>
      </w:r>
      <w:r w:rsidRPr="00CE1AFF">
        <w:rPr>
          <w:rFonts w:ascii="Tahoma" w:hAnsi="Tahoma" w:cs="Tahoma"/>
        </w:rPr>
        <w:t xml:space="preserve"> with a cap at </w:t>
      </w:r>
      <w:r w:rsidR="004E23D0" w:rsidRPr="00CE1AFF">
        <w:rPr>
          <w:rFonts w:ascii="Tahoma" w:hAnsi="Tahoma" w:cs="Tahoma"/>
          <w:b/>
          <w:color w:val="FF0000"/>
        </w:rPr>
        <w:t>23</w:t>
      </w:r>
    </w:p>
    <w:p w:rsidR="003B2F34" w:rsidRDefault="005838A8" w:rsidP="005838A8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Each Match is worth 3 points –</w:t>
      </w:r>
      <w:r w:rsidR="003B2F34">
        <w:rPr>
          <w:rFonts w:ascii="Tahoma" w:hAnsi="Tahoma" w:cs="Tahoma"/>
        </w:rPr>
        <w:t xml:space="preserve"> 1 pt./</w:t>
      </w:r>
      <w:r w:rsidR="008E0593">
        <w:rPr>
          <w:rFonts w:ascii="Tahoma" w:hAnsi="Tahoma" w:cs="Tahoma"/>
        </w:rPr>
        <w:t>set</w:t>
      </w:r>
      <w:r w:rsidR="003B2F34">
        <w:rPr>
          <w:rFonts w:ascii="Tahoma" w:hAnsi="Tahoma" w:cs="Tahoma"/>
        </w:rPr>
        <w:t xml:space="preserve"> win, </w:t>
      </w:r>
      <w:r w:rsidR="00620A26">
        <w:rPr>
          <w:rFonts w:ascii="Tahoma" w:hAnsi="Tahoma" w:cs="Tahoma"/>
        </w:rPr>
        <w:t>+</w:t>
      </w:r>
      <w:r w:rsidR="003B2F34">
        <w:rPr>
          <w:rFonts w:ascii="Tahoma" w:hAnsi="Tahoma" w:cs="Tahoma"/>
        </w:rPr>
        <w:t xml:space="preserve">1 pt./match win </w:t>
      </w:r>
    </w:p>
    <w:p w:rsidR="005838A8" w:rsidRDefault="003B2F34" w:rsidP="00827B5B">
      <w:pPr>
        <w:numPr>
          <w:ilvl w:val="0"/>
          <w:numId w:val="5"/>
        </w:numPr>
        <w:tabs>
          <w:tab w:val="clear" w:pos="1800"/>
          <w:tab w:val="num" w:pos="2400"/>
        </w:tabs>
        <w:ind w:left="2400" w:right="-240"/>
        <w:rPr>
          <w:rFonts w:ascii="Tahoma" w:hAnsi="Tahoma" w:cs="Tahoma"/>
        </w:rPr>
      </w:pPr>
      <w:r>
        <w:rPr>
          <w:rFonts w:ascii="Tahoma" w:hAnsi="Tahoma" w:cs="Tahoma"/>
        </w:rPr>
        <w:t>If the teams split</w:t>
      </w:r>
      <w:r w:rsidR="005E0CED">
        <w:rPr>
          <w:rFonts w:ascii="Tahoma" w:hAnsi="Tahoma" w:cs="Tahoma"/>
        </w:rPr>
        <w:t xml:space="preserve"> the match</w:t>
      </w:r>
      <w:r>
        <w:rPr>
          <w:rFonts w:ascii="Tahoma" w:hAnsi="Tahoma" w:cs="Tahoma"/>
        </w:rPr>
        <w:t xml:space="preserve">, the tie-breaker </w:t>
      </w:r>
      <w:r w:rsidR="008F390B">
        <w:rPr>
          <w:rFonts w:ascii="Tahoma" w:hAnsi="Tahoma" w:cs="Tahoma"/>
        </w:rPr>
        <w:t>will</w:t>
      </w:r>
      <w:r>
        <w:rPr>
          <w:rFonts w:ascii="Tahoma" w:hAnsi="Tahoma" w:cs="Tahoma"/>
        </w:rPr>
        <w:t xml:space="preserve"> be as follows:</w:t>
      </w:r>
    </w:p>
    <w:p w:rsidR="001A1B1A" w:rsidRDefault="001A1B1A" w:rsidP="00827B5B">
      <w:pPr>
        <w:numPr>
          <w:ilvl w:val="2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1A1B1A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- Pts. </w:t>
      </w:r>
      <w:r w:rsidR="008E466D">
        <w:rPr>
          <w:rFonts w:ascii="Tahoma" w:hAnsi="Tahoma" w:cs="Tahoma"/>
        </w:rPr>
        <w:t>Allowed</w:t>
      </w:r>
      <w:r>
        <w:rPr>
          <w:rFonts w:ascii="Tahoma" w:hAnsi="Tahoma" w:cs="Tahoma"/>
        </w:rPr>
        <w:t xml:space="preserve"> </w:t>
      </w:r>
    </w:p>
    <w:p w:rsidR="000858EF" w:rsidRDefault="001A1B1A" w:rsidP="000858EF">
      <w:pPr>
        <w:numPr>
          <w:ilvl w:val="2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1A1B1A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– If still tied, the teams </w:t>
      </w:r>
      <w:r w:rsidR="008F390B">
        <w:rPr>
          <w:rFonts w:ascii="Tahoma" w:hAnsi="Tahoma" w:cs="Tahoma"/>
        </w:rPr>
        <w:t>will</w:t>
      </w:r>
      <w:r>
        <w:rPr>
          <w:rFonts w:ascii="Tahoma" w:hAnsi="Tahoma" w:cs="Tahoma"/>
        </w:rPr>
        <w:t xml:space="preserve"> play a 5 pt. </w:t>
      </w:r>
      <w:r w:rsidR="008E0593">
        <w:rPr>
          <w:rFonts w:ascii="Tahoma" w:hAnsi="Tahoma" w:cs="Tahoma"/>
        </w:rPr>
        <w:t>set</w:t>
      </w:r>
      <w:r>
        <w:rPr>
          <w:rFonts w:ascii="Tahoma" w:hAnsi="Tahoma" w:cs="Tahoma"/>
        </w:rPr>
        <w:t xml:space="preserve"> with the first team to 5 winning the tie-breaker</w:t>
      </w:r>
      <w:r w:rsidR="00827B5B">
        <w:rPr>
          <w:rFonts w:ascii="Tahoma" w:hAnsi="Tahoma" w:cs="Tahoma"/>
        </w:rPr>
        <w:t xml:space="preserve"> and receiving the extra point</w:t>
      </w:r>
      <w:r>
        <w:rPr>
          <w:rFonts w:ascii="Tahoma" w:hAnsi="Tahoma" w:cs="Tahoma"/>
        </w:rPr>
        <w:t>.</w:t>
      </w:r>
      <w:r w:rsidR="008E466D">
        <w:rPr>
          <w:rFonts w:ascii="Tahoma" w:hAnsi="Tahoma" w:cs="Tahoma"/>
        </w:rPr>
        <w:t xml:space="preserve"> (A </w:t>
      </w:r>
      <w:r w:rsidR="008F390B">
        <w:rPr>
          <w:rFonts w:ascii="Tahoma" w:hAnsi="Tahoma" w:cs="Tahoma"/>
        </w:rPr>
        <w:t>flip of a coin will</w:t>
      </w:r>
      <w:r w:rsidR="008E466D">
        <w:rPr>
          <w:rFonts w:ascii="Tahoma" w:hAnsi="Tahoma" w:cs="Tahoma"/>
        </w:rPr>
        <w:t xml:space="preserve"> determine which team </w:t>
      </w:r>
      <w:r w:rsidR="008F390B">
        <w:rPr>
          <w:rFonts w:ascii="Tahoma" w:hAnsi="Tahoma" w:cs="Tahoma"/>
        </w:rPr>
        <w:t>will</w:t>
      </w:r>
      <w:r w:rsidR="008E466D">
        <w:rPr>
          <w:rFonts w:ascii="Tahoma" w:hAnsi="Tahoma" w:cs="Tahoma"/>
        </w:rPr>
        <w:t xml:space="preserve"> serve first)</w:t>
      </w:r>
    </w:p>
    <w:p w:rsidR="000858EF" w:rsidRPr="00CE1AFF" w:rsidRDefault="008E0593" w:rsidP="000858EF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One time-out/team/set</w:t>
      </w:r>
    </w:p>
    <w:p w:rsidR="00827B5B" w:rsidRDefault="00827B5B" w:rsidP="00827B5B">
      <w:pPr>
        <w:rPr>
          <w:rFonts w:ascii="Tahoma" w:hAnsi="Tahoma" w:cs="Tahoma"/>
        </w:rPr>
      </w:pPr>
    </w:p>
    <w:p w:rsidR="006A2A98" w:rsidRDefault="006A2A98" w:rsidP="006A2A98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At the completion of Pool Play, the </w:t>
      </w:r>
      <w:r w:rsidR="006A705E">
        <w:rPr>
          <w:rFonts w:ascii="Tahoma" w:hAnsi="Tahoma" w:cs="Tahoma"/>
        </w:rPr>
        <w:t>1</w:t>
      </w:r>
      <w:r w:rsidR="006A705E" w:rsidRPr="006A705E">
        <w:rPr>
          <w:rFonts w:ascii="Tahoma" w:hAnsi="Tahoma" w:cs="Tahoma"/>
          <w:vertAlign w:val="superscript"/>
        </w:rPr>
        <w:t>st</w:t>
      </w:r>
      <w:r w:rsidR="006A705E">
        <w:rPr>
          <w:rFonts w:ascii="Tahoma" w:hAnsi="Tahoma" w:cs="Tahoma"/>
        </w:rPr>
        <w:t xml:space="preserve"> place team from each pool and the </w:t>
      </w:r>
      <w:r w:rsidR="00F42C3A">
        <w:rPr>
          <w:rFonts w:ascii="Tahoma" w:hAnsi="Tahoma" w:cs="Tahoma"/>
        </w:rPr>
        <w:t>two</w:t>
      </w:r>
      <w:r w:rsidR="006A705E">
        <w:rPr>
          <w:rFonts w:ascii="Tahoma" w:hAnsi="Tahoma" w:cs="Tahoma"/>
        </w:rPr>
        <w:t xml:space="preserve"> best 2</w:t>
      </w:r>
      <w:r w:rsidR="006A705E" w:rsidRPr="006A705E">
        <w:rPr>
          <w:rFonts w:ascii="Tahoma" w:hAnsi="Tahoma" w:cs="Tahoma"/>
          <w:vertAlign w:val="superscript"/>
        </w:rPr>
        <w:t>nd</w:t>
      </w:r>
      <w:r w:rsidR="006A705E">
        <w:rPr>
          <w:rFonts w:ascii="Tahoma" w:hAnsi="Tahoma" w:cs="Tahoma"/>
        </w:rPr>
        <w:t xml:space="preserve"> place teams</w:t>
      </w:r>
      <w:r>
        <w:rPr>
          <w:rFonts w:ascii="Tahoma" w:hAnsi="Tahoma" w:cs="Tahoma"/>
        </w:rPr>
        <w:t xml:space="preserve"> will be placed in the Gold (Championship) Division</w:t>
      </w:r>
      <w:r w:rsidR="00F42C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and the bottom </w:t>
      </w:r>
      <w:r w:rsidR="006A705E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teams will be placed in the Silver (Consolation) Division.</w:t>
      </w:r>
    </w:p>
    <w:p w:rsidR="00827B5B" w:rsidRDefault="005E217C" w:rsidP="00827B5B">
      <w:pPr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If there is a tie between</w:t>
      </w:r>
      <w:r w:rsidR="00827B5B">
        <w:rPr>
          <w:rFonts w:ascii="Tahoma" w:hAnsi="Tahoma" w:cs="Tahoma"/>
        </w:rPr>
        <w:t xml:space="preserve"> teams at the completion of Pool Play, the following tie-breakers will be used:</w:t>
      </w:r>
    </w:p>
    <w:p w:rsidR="00827B5B" w:rsidRDefault="00827B5B" w:rsidP="00827B5B">
      <w:pPr>
        <w:numPr>
          <w:ilvl w:val="3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E34CF4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- Head–to–Head</w:t>
      </w:r>
    </w:p>
    <w:p w:rsidR="00827B5B" w:rsidRDefault="00827B5B" w:rsidP="00827B5B">
      <w:pPr>
        <w:numPr>
          <w:ilvl w:val="3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E34CF4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>-</w:t>
      </w:r>
      <w:r w:rsidR="005E217C">
        <w:rPr>
          <w:rFonts w:ascii="Tahoma" w:hAnsi="Tahoma" w:cs="Tahoma"/>
        </w:rPr>
        <w:t>Match Points</w:t>
      </w:r>
    </w:p>
    <w:p w:rsidR="00827B5B" w:rsidRDefault="00827B5B" w:rsidP="005E217C">
      <w:pPr>
        <w:numPr>
          <w:ilvl w:val="3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E34CF4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>-</w:t>
      </w:r>
      <w:r w:rsidR="005E217C">
        <w:rPr>
          <w:rFonts w:ascii="Tahoma" w:hAnsi="Tahoma" w:cs="Tahoma"/>
        </w:rPr>
        <w:t>Pts. Allowed</w:t>
      </w:r>
    </w:p>
    <w:p w:rsidR="005E217C" w:rsidRDefault="005E217C" w:rsidP="008B44EE">
      <w:pPr>
        <w:numPr>
          <w:ilvl w:val="3"/>
          <w:numId w:val="4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5E217C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-Flip of a coin</w:t>
      </w:r>
    </w:p>
    <w:p w:rsidR="00F42C3A" w:rsidRDefault="00F42C3A" w:rsidP="00F42C3A">
      <w:pPr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To seed the </w:t>
      </w:r>
      <w:r w:rsidR="008E0593" w:rsidRPr="008E0593">
        <w:rPr>
          <w:rFonts w:ascii="Tahoma" w:hAnsi="Tahoma" w:cs="Tahoma"/>
          <w:b/>
          <w:color w:val="00B0F0"/>
        </w:rPr>
        <w:t>teams for bracket play</w:t>
      </w:r>
      <w:r>
        <w:rPr>
          <w:rFonts w:ascii="Tahoma" w:hAnsi="Tahoma" w:cs="Tahoma"/>
        </w:rPr>
        <w:t>, the procedure will be as followed:</w:t>
      </w:r>
    </w:p>
    <w:p w:rsidR="00F42C3A" w:rsidRDefault="00F42C3A" w:rsidP="00F42C3A">
      <w:pPr>
        <w:ind w:left="2520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C52BB9">
        <w:rPr>
          <w:rFonts w:ascii="Tahoma" w:hAnsi="Tahoma" w:cs="Tahoma"/>
        </w:rPr>
        <w:t>Match Points</w:t>
      </w:r>
    </w:p>
    <w:p w:rsidR="00F42C3A" w:rsidRDefault="00F42C3A" w:rsidP="00F42C3A">
      <w:pPr>
        <w:ind w:left="2520"/>
        <w:rPr>
          <w:rFonts w:ascii="Tahoma" w:hAnsi="Tahoma" w:cs="Tahoma"/>
        </w:rPr>
      </w:pPr>
      <w:r>
        <w:rPr>
          <w:rFonts w:ascii="Tahoma" w:hAnsi="Tahoma" w:cs="Tahoma"/>
        </w:rPr>
        <w:t>2. Pts. Allowed</w:t>
      </w:r>
    </w:p>
    <w:p w:rsidR="00F42C3A" w:rsidRDefault="00C52BB9" w:rsidP="00F42C3A">
      <w:pPr>
        <w:spacing w:after="120"/>
        <w:ind w:left="2520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F42C3A">
        <w:rPr>
          <w:rFonts w:ascii="Tahoma" w:hAnsi="Tahoma" w:cs="Tahoma"/>
        </w:rPr>
        <w:t>Flip of a coin</w:t>
      </w:r>
    </w:p>
    <w:p w:rsidR="00652E4E" w:rsidRDefault="005E0CED" w:rsidP="008B44EE">
      <w:pPr>
        <w:numPr>
          <w:ilvl w:val="0"/>
          <w:numId w:val="4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After taking a break to seed the teams, both the Gold and Silver division</w:t>
      </w:r>
      <w:r w:rsidR="00E5696C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r w:rsidR="008F390B">
        <w:rPr>
          <w:rFonts w:ascii="Tahoma" w:hAnsi="Tahoma" w:cs="Tahoma"/>
        </w:rPr>
        <w:t>will</w:t>
      </w:r>
      <w:r>
        <w:rPr>
          <w:rFonts w:ascii="Tahoma" w:hAnsi="Tahoma" w:cs="Tahoma"/>
        </w:rPr>
        <w:t xml:space="preserve"> be single elimination.  </w:t>
      </w:r>
      <w:r w:rsidR="00DF69D6" w:rsidRPr="00E37B9A">
        <w:rPr>
          <w:rFonts w:ascii="Tahoma" w:hAnsi="Tahoma" w:cs="Tahoma"/>
          <w:u w:val="single"/>
        </w:rPr>
        <w:t>The matches will run ahead of schedule if possible, so be ready to play</w:t>
      </w:r>
      <w:r w:rsidR="00DF69D6">
        <w:rPr>
          <w:rFonts w:ascii="Tahoma" w:hAnsi="Tahoma" w:cs="Tahoma"/>
        </w:rPr>
        <w:t>.</w:t>
      </w:r>
    </w:p>
    <w:p w:rsidR="00652E4E" w:rsidRPr="00CE1AFF" w:rsidRDefault="00C52BB9" w:rsidP="00652E4E">
      <w:pPr>
        <w:numPr>
          <w:ilvl w:val="1"/>
          <w:numId w:val="4"/>
        </w:numPr>
        <w:spacing w:after="120"/>
        <w:rPr>
          <w:rFonts w:ascii="Tahoma" w:hAnsi="Tahoma" w:cs="Tahoma"/>
        </w:rPr>
      </w:pPr>
      <w:r w:rsidRPr="00CE1AFF">
        <w:rPr>
          <w:rFonts w:ascii="Tahoma" w:hAnsi="Tahoma" w:cs="Tahoma"/>
        </w:rPr>
        <w:t xml:space="preserve">In the </w:t>
      </w:r>
      <w:r w:rsidRPr="00CE1AFF">
        <w:rPr>
          <w:rFonts w:ascii="Tahoma" w:hAnsi="Tahoma" w:cs="Tahoma"/>
          <w:b/>
        </w:rPr>
        <w:t xml:space="preserve">Gold </w:t>
      </w:r>
      <w:r w:rsidR="005E217C" w:rsidRPr="00CE1AFF">
        <w:rPr>
          <w:rFonts w:ascii="Tahoma" w:hAnsi="Tahoma" w:cs="Tahoma"/>
          <w:b/>
        </w:rPr>
        <w:t>D</w:t>
      </w:r>
      <w:r w:rsidRPr="00CE1AFF">
        <w:rPr>
          <w:rFonts w:ascii="Tahoma" w:hAnsi="Tahoma" w:cs="Tahoma"/>
          <w:b/>
        </w:rPr>
        <w:t>ivision</w:t>
      </w:r>
      <w:r w:rsidRPr="00CE1AFF">
        <w:rPr>
          <w:rFonts w:ascii="Tahoma" w:hAnsi="Tahoma" w:cs="Tahoma"/>
        </w:rPr>
        <w:t>, t</w:t>
      </w:r>
      <w:r w:rsidR="005E0CED" w:rsidRPr="00CE1AFF">
        <w:rPr>
          <w:rFonts w:ascii="Tahoma" w:hAnsi="Tahoma" w:cs="Tahoma"/>
        </w:rPr>
        <w:t xml:space="preserve">he </w:t>
      </w:r>
      <w:r w:rsidR="005E0CED" w:rsidRPr="008E0593">
        <w:rPr>
          <w:rFonts w:ascii="Tahoma" w:hAnsi="Tahoma" w:cs="Tahoma"/>
          <w:b/>
          <w:highlight w:val="yellow"/>
        </w:rPr>
        <w:t>first round</w:t>
      </w:r>
      <w:r w:rsidR="005E0CED" w:rsidRPr="00CE1AFF">
        <w:rPr>
          <w:rFonts w:ascii="Tahoma" w:hAnsi="Tahoma" w:cs="Tahoma"/>
        </w:rPr>
        <w:t xml:space="preserve"> </w:t>
      </w:r>
      <w:r w:rsidR="008F390B" w:rsidRPr="00CE1AFF">
        <w:rPr>
          <w:rFonts w:ascii="Tahoma" w:hAnsi="Tahoma" w:cs="Tahoma"/>
        </w:rPr>
        <w:t>will</w:t>
      </w:r>
      <w:r w:rsidR="005E0CED" w:rsidRPr="00CE1AFF">
        <w:rPr>
          <w:rFonts w:ascii="Tahoma" w:hAnsi="Tahoma" w:cs="Tahoma"/>
        </w:rPr>
        <w:t xml:space="preserve"> be 2 </w:t>
      </w:r>
      <w:r w:rsidR="00E34CF4" w:rsidRPr="00CE1AFF">
        <w:rPr>
          <w:rFonts w:ascii="Tahoma" w:hAnsi="Tahoma" w:cs="Tahoma"/>
        </w:rPr>
        <w:t>out of 3</w:t>
      </w:r>
      <w:r w:rsidR="00620A26" w:rsidRPr="00CE1AFF">
        <w:rPr>
          <w:rFonts w:ascii="Tahoma" w:hAnsi="Tahoma" w:cs="Tahoma"/>
        </w:rPr>
        <w:t xml:space="preserve"> with scoring as follows</w:t>
      </w:r>
      <w:r w:rsidR="00E34CF4" w:rsidRPr="00CE1AFF">
        <w:rPr>
          <w:rFonts w:ascii="Tahoma" w:hAnsi="Tahoma" w:cs="Tahoma"/>
        </w:rPr>
        <w:t xml:space="preserve">: </w:t>
      </w:r>
      <w:r w:rsidR="008E0593">
        <w:rPr>
          <w:rFonts w:ascii="Tahoma" w:hAnsi="Tahoma" w:cs="Tahoma"/>
        </w:rPr>
        <w:t>Sets</w:t>
      </w:r>
      <w:r w:rsidR="00E34CF4" w:rsidRPr="00CE1AFF">
        <w:rPr>
          <w:rFonts w:ascii="Tahoma" w:hAnsi="Tahoma" w:cs="Tahoma"/>
        </w:rPr>
        <w:t xml:space="preserve"> 1 &amp; 2 to 25 with a cap at 27, </w:t>
      </w:r>
      <w:r w:rsidR="008E0593">
        <w:rPr>
          <w:rFonts w:ascii="Tahoma" w:hAnsi="Tahoma" w:cs="Tahoma"/>
        </w:rPr>
        <w:t>Set</w:t>
      </w:r>
      <w:r w:rsidR="00E34CF4" w:rsidRPr="00CE1AFF">
        <w:rPr>
          <w:rFonts w:ascii="Tahoma" w:hAnsi="Tahoma" w:cs="Tahoma"/>
        </w:rPr>
        <w:t xml:space="preserve"> 3 (if needed) to 15 cap at 17</w:t>
      </w:r>
      <w:r w:rsidR="00E34CF4" w:rsidRPr="008E0593">
        <w:rPr>
          <w:rFonts w:ascii="Tahoma" w:hAnsi="Tahoma" w:cs="Tahoma"/>
        </w:rPr>
        <w:t>.</w:t>
      </w:r>
      <w:r w:rsidR="008E466D" w:rsidRPr="008E0593">
        <w:rPr>
          <w:rFonts w:ascii="Tahoma" w:hAnsi="Tahoma" w:cs="Tahoma"/>
          <w:b/>
        </w:rPr>
        <w:t xml:space="preserve">  </w:t>
      </w:r>
      <w:r w:rsidR="00652E4E" w:rsidRPr="008E0593">
        <w:rPr>
          <w:rFonts w:ascii="Tahoma" w:hAnsi="Tahoma" w:cs="Tahoma"/>
          <w:b/>
        </w:rPr>
        <w:t>Each team will get one time-out</w:t>
      </w:r>
      <w:r w:rsidR="00E40FAB">
        <w:rPr>
          <w:rFonts w:ascii="Tahoma" w:hAnsi="Tahoma" w:cs="Tahoma"/>
          <w:b/>
        </w:rPr>
        <w:t>/set</w:t>
      </w:r>
      <w:r w:rsidR="00652E4E" w:rsidRPr="008E0593">
        <w:rPr>
          <w:rFonts w:ascii="Tahoma" w:hAnsi="Tahoma" w:cs="Tahoma"/>
          <w:b/>
        </w:rPr>
        <w:t>.</w:t>
      </w:r>
      <w:r w:rsidR="00652E4E" w:rsidRPr="00CE1AFF">
        <w:rPr>
          <w:rFonts w:ascii="Tahoma" w:hAnsi="Tahoma" w:cs="Tahoma"/>
          <w:b/>
        </w:rPr>
        <w:t xml:space="preserve">  </w:t>
      </w:r>
    </w:p>
    <w:p w:rsidR="00652E4E" w:rsidRPr="00CE1AFF" w:rsidRDefault="00C52BB9" w:rsidP="00652E4E">
      <w:pPr>
        <w:numPr>
          <w:ilvl w:val="1"/>
          <w:numId w:val="4"/>
        </w:numPr>
        <w:spacing w:after="120"/>
        <w:rPr>
          <w:rFonts w:ascii="Tahoma" w:hAnsi="Tahoma" w:cs="Tahoma"/>
        </w:rPr>
      </w:pPr>
      <w:r w:rsidRPr="00CE1AFF">
        <w:rPr>
          <w:rFonts w:ascii="Tahoma" w:hAnsi="Tahoma" w:cs="Tahoma"/>
        </w:rPr>
        <w:t xml:space="preserve">In the </w:t>
      </w:r>
      <w:r w:rsidRPr="00CE1AFF">
        <w:rPr>
          <w:rFonts w:ascii="Tahoma" w:hAnsi="Tahoma" w:cs="Tahoma"/>
          <w:b/>
        </w:rPr>
        <w:t xml:space="preserve">Silver </w:t>
      </w:r>
      <w:r w:rsidR="005E217C" w:rsidRPr="00CE1AFF">
        <w:rPr>
          <w:rFonts w:ascii="Tahoma" w:hAnsi="Tahoma" w:cs="Tahoma"/>
          <w:b/>
        </w:rPr>
        <w:t>D</w:t>
      </w:r>
      <w:r w:rsidRPr="00CE1AFF">
        <w:rPr>
          <w:rFonts w:ascii="Tahoma" w:hAnsi="Tahoma" w:cs="Tahoma"/>
          <w:b/>
        </w:rPr>
        <w:t>ivision</w:t>
      </w:r>
      <w:r w:rsidRPr="00CE1AFF">
        <w:rPr>
          <w:rFonts w:ascii="Tahoma" w:hAnsi="Tahoma" w:cs="Tahoma"/>
        </w:rPr>
        <w:t xml:space="preserve">, the </w:t>
      </w:r>
      <w:r w:rsidRPr="002A60F7">
        <w:rPr>
          <w:rFonts w:ascii="Tahoma" w:hAnsi="Tahoma" w:cs="Tahoma"/>
          <w:b/>
          <w:highlight w:val="yellow"/>
        </w:rPr>
        <w:t>first two rounds</w:t>
      </w:r>
      <w:r w:rsidRPr="00CE1AFF">
        <w:rPr>
          <w:rFonts w:ascii="Tahoma" w:hAnsi="Tahoma" w:cs="Tahoma"/>
        </w:rPr>
        <w:t xml:space="preserve"> will be 2 out of 3 with scoring as follows: </w:t>
      </w:r>
      <w:r w:rsidR="008E0593">
        <w:rPr>
          <w:rFonts w:ascii="Tahoma" w:hAnsi="Tahoma" w:cs="Tahoma"/>
        </w:rPr>
        <w:t>Sets</w:t>
      </w:r>
      <w:r w:rsidRPr="00CE1AFF">
        <w:rPr>
          <w:rFonts w:ascii="Tahoma" w:hAnsi="Tahoma" w:cs="Tahoma"/>
        </w:rPr>
        <w:t xml:space="preserve"> 1 &amp; 2 to 25 with a cap at 27, </w:t>
      </w:r>
      <w:r w:rsidR="008E0593">
        <w:rPr>
          <w:rFonts w:ascii="Tahoma" w:hAnsi="Tahoma" w:cs="Tahoma"/>
        </w:rPr>
        <w:t>Set</w:t>
      </w:r>
      <w:r w:rsidRPr="00CE1AFF">
        <w:rPr>
          <w:rFonts w:ascii="Tahoma" w:hAnsi="Tahoma" w:cs="Tahoma"/>
        </w:rPr>
        <w:t xml:space="preserve"> 3 (if needed) to 15 </w:t>
      </w:r>
      <w:proofErr w:type="gramStart"/>
      <w:r w:rsidRPr="00CE1AFF">
        <w:rPr>
          <w:rFonts w:ascii="Tahoma" w:hAnsi="Tahoma" w:cs="Tahoma"/>
        </w:rPr>
        <w:t>cap</w:t>
      </w:r>
      <w:proofErr w:type="gramEnd"/>
      <w:r w:rsidRPr="00CE1AFF">
        <w:rPr>
          <w:rFonts w:ascii="Tahoma" w:hAnsi="Tahoma" w:cs="Tahoma"/>
        </w:rPr>
        <w:t xml:space="preserve"> at 17.  </w:t>
      </w:r>
      <w:r w:rsidR="000858EF" w:rsidRPr="008E0593">
        <w:rPr>
          <w:rFonts w:ascii="Tahoma" w:hAnsi="Tahoma" w:cs="Tahoma"/>
          <w:b/>
        </w:rPr>
        <w:t>Each team will get</w:t>
      </w:r>
      <w:r w:rsidR="000858EF" w:rsidRPr="00CE1AFF">
        <w:rPr>
          <w:rFonts w:ascii="Tahoma" w:hAnsi="Tahoma" w:cs="Tahoma"/>
        </w:rPr>
        <w:t xml:space="preserve"> </w:t>
      </w:r>
      <w:r w:rsidR="000858EF" w:rsidRPr="00CE1AFF">
        <w:rPr>
          <w:rFonts w:ascii="Tahoma" w:hAnsi="Tahoma" w:cs="Tahoma"/>
          <w:b/>
        </w:rPr>
        <w:t>one time-out</w:t>
      </w:r>
      <w:r w:rsidR="00E40FAB">
        <w:rPr>
          <w:rFonts w:ascii="Tahoma" w:hAnsi="Tahoma" w:cs="Tahoma"/>
          <w:b/>
        </w:rPr>
        <w:t>/set</w:t>
      </w:r>
      <w:r w:rsidR="000858EF" w:rsidRPr="00CE1AFF">
        <w:rPr>
          <w:rFonts w:ascii="Tahoma" w:hAnsi="Tahoma" w:cs="Tahoma"/>
          <w:b/>
        </w:rPr>
        <w:t xml:space="preserve"> during the</w:t>
      </w:r>
      <w:r w:rsidR="00652E4E" w:rsidRPr="00CE1AFF">
        <w:rPr>
          <w:rFonts w:ascii="Tahoma" w:hAnsi="Tahoma" w:cs="Tahoma"/>
          <w:b/>
        </w:rPr>
        <w:t xml:space="preserve"> first &amp; second rounds. </w:t>
      </w:r>
    </w:p>
    <w:p w:rsidR="005E0CED" w:rsidRPr="00CE1AFF" w:rsidRDefault="005E0CED" w:rsidP="00652E4E">
      <w:pPr>
        <w:numPr>
          <w:ilvl w:val="1"/>
          <w:numId w:val="4"/>
        </w:numPr>
        <w:spacing w:after="120"/>
        <w:rPr>
          <w:rFonts w:ascii="Tahoma" w:hAnsi="Tahoma" w:cs="Tahoma"/>
        </w:rPr>
      </w:pPr>
      <w:r w:rsidRPr="00CE1AFF">
        <w:rPr>
          <w:rFonts w:ascii="Tahoma" w:hAnsi="Tahoma" w:cs="Tahoma"/>
        </w:rPr>
        <w:t xml:space="preserve">There </w:t>
      </w:r>
      <w:r w:rsidR="008F390B" w:rsidRPr="00CE1AFF">
        <w:rPr>
          <w:rFonts w:ascii="Tahoma" w:hAnsi="Tahoma" w:cs="Tahoma"/>
        </w:rPr>
        <w:t>will</w:t>
      </w:r>
      <w:r w:rsidRPr="00CE1AFF">
        <w:rPr>
          <w:rFonts w:ascii="Tahoma" w:hAnsi="Tahoma" w:cs="Tahoma"/>
        </w:rPr>
        <w:t xml:space="preserve"> be no cap for each of the </w:t>
      </w:r>
      <w:r w:rsidR="008E0593">
        <w:rPr>
          <w:rFonts w:ascii="Tahoma" w:hAnsi="Tahoma" w:cs="Tahoma"/>
        </w:rPr>
        <w:t>sets</w:t>
      </w:r>
      <w:r w:rsidR="00620A26" w:rsidRPr="00CE1AFF">
        <w:rPr>
          <w:rFonts w:ascii="Tahoma" w:hAnsi="Tahoma" w:cs="Tahoma"/>
        </w:rPr>
        <w:t xml:space="preserve"> for the </w:t>
      </w:r>
      <w:r w:rsidRPr="00CE1AFF">
        <w:rPr>
          <w:rFonts w:ascii="Tahoma" w:hAnsi="Tahoma" w:cs="Tahoma"/>
        </w:rPr>
        <w:t xml:space="preserve">championship </w:t>
      </w:r>
      <w:r w:rsidR="008B44EE" w:rsidRPr="00CE1AFF">
        <w:rPr>
          <w:rFonts w:ascii="Tahoma" w:hAnsi="Tahoma" w:cs="Tahoma"/>
        </w:rPr>
        <w:t xml:space="preserve">or consolation </w:t>
      </w:r>
      <w:r w:rsidR="00620A26" w:rsidRPr="00CE1AFF">
        <w:rPr>
          <w:rFonts w:ascii="Tahoma" w:hAnsi="Tahoma" w:cs="Tahoma"/>
        </w:rPr>
        <w:t>matches</w:t>
      </w:r>
      <w:r w:rsidRPr="00CE1AFF">
        <w:rPr>
          <w:rFonts w:ascii="Tahoma" w:hAnsi="Tahoma" w:cs="Tahoma"/>
        </w:rPr>
        <w:t>.</w:t>
      </w:r>
      <w:r w:rsidR="00652E4E" w:rsidRPr="00CE1AFF">
        <w:rPr>
          <w:rFonts w:ascii="Tahoma" w:hAnsi="Tahoma" w:cs="Tahoma"/>
        </w:rPr>
        <w:t xml:space="preserve">  </w:t>
      </w:r>
      <w:r w:rsidR="00652E4E" w:rsidRPr="008E0593">
        <w:rPr>
          <w:rFonts w:ascii="Tahoma" w:hAnsi="Tahoma" w:cs="Tahoma"/>
          <w:highlight w:val="yellow"/>
        </w:rPr>
        <w:t xml:space="preserve">Teams will get </w:t>
      </w:r>
      <w:r w:rsidR="00652E4E" w:rsidRPr="008E0593">
        <w:rPr>
          <w:rFonts w:ascii="Tahoma" w:hAnsi="Tahoma" w:cs="Tahoma"/>
          <w:b/>
          <w:highlight w:val="yellow"/>
        </w:rPr>
        <w:t>two time-outs</w:t>
      </w:r>
      <w:r w:rsidR="002A60F7">
        <w:rPr>
          <w:rFonts w:ascii="Tahoma" w:hAnsi="Tahoma" w:cs="Tahoma"/>
          <w:b/>
          <w:highlight w:val="yellow"/>
        </w:rPr>
        <w:t>/set</w:t>
      </w:r>
      <w:r w:rsidR="00652E4E" w:rsidRPr="008E0593">
        <w:rPr>
          <w:rFonts w:ascii="Tahoma" w:hAnsi="Tahoma" w:cs="Tahoma"/>
          <w:highlight w:val="yellow"/>
        </w:rPr>
        <w:t xml:space="preserve"> during these matches.</w:t>
      </w:r>
    </w:p>
    <w:p w:rsidR="002415E6" w:rsidRPr="00CE1AFF" w:rsidRDefault="002415E6" w:rsidP="008E466D">
      <w:pPr>
        <w:numPr>
          <w:ilvl w:val="0"/>
          <w:numId w:val="4"/>
        </w:numPr>
        <w:rPr>
          <w:rFonts w:ascii="Tahoma" w:hAnsi="Tahoma" w:cs="Tahoma"/>
        </w:rPr>
      </w:pPr>
      <w:r w:rsidRPr="00CE1AFF">
        <w:rPr>
          <w:rFonts w:ascii="Tahoma" w:hAnsi="Tahoma" w:cs="Tahoma"/>
        </w:rPr>
        <w:t xml:space="preserve">Once Bracket play has begun, </w:t>
      </w:r>
      <w:r w:rsidR="00D51724" w:rsidRPr="00CE1AFF">
        <w:rPr>
          <w:rFonts w:ascii="Tahoma" w:hAnsi="Tahoma" w:cs="Tahoma"/>
        </w:rPr>
        <w:t xml:space="preserve">Gold </w:t>
      </w:r>
      <w:r w:rsidR="005E217C" w:rsidRPr="00CE1AFF">
        <w:rPr>
          <w:rFonts w:ascii="Tahoma" w:hAnsi="Tahoma" w:cs="Tahoma"/>
        </w:rPr>
        <w:t>D</w:t>
      </w:r>
      <w:r w:rsidR="00D51724" w:rsidRPr="00CE1AFF">
        <w:rPr>
          <w:rFonts w:ascii="Tahoma" w:hAnsi="Tahoma" w:cs="Tahoma"/>
        </w:rPr>
        <w:t xml:space="preserve">ivision matches will take place on Courts 1 &amp; 2 and the Silver </w:t>
      </w:r>
      <w:r w:rsidR="005E217C" w:rsidRPr="00CE1AFF">
        <w:rPr>
          <w:rFonts w:ascii="Tahoma" w:hAnsi="Tahoma" w:cs="Tahoma"/>
        </w:rPr>
        <w:t>D</w:t>
      </w:r>
      <w:r w:rsidR="00D51724" w:rsidRPr="00CE1AFF">
        <w:rPr>
          <w:rFonts w:ascii="Tahoma" w:hAnsi="Tahoma" w:cs="Tahoma"/>
        </w:rPr>
        <w:t>ivision matches will be played on Court 3.</w:t>
      </w:r>
      <w:r w:rsidRPr="00CE1AFF">
        <w:rPr>
          <w:rFonts w:ascii="Tahoma" w:hAnsi="Tahoma" w:cs="Tahoma"/>
        </w:rPr>
        <w:t xml:space="preserve">  </w:t>
      </w:r>
      <w:r w:rsidR="008F390B" w:rsidRPr="00CE1AFF">
        <w:rPr>
          <w:rFonts w:ascii="Tahoma" w:hAnsi="Tahoma" w:cs="Tahoma"/>
        </w:rPr>
        <w:t>The</w:t>
      </w:r>
      <w:r w:rsidRPr="00CE1AFF">
        <w:rPr>
          <w:rFonts w:ascii="Tahoma" w:hAnsi="Tahoma" w:cs="Tahoma"/>
        </w:rPr>
        <w:t xml:space="preserve"> Championship match </w:t>
      </w:r>
      <w:r w:rsidR="008F390B" w:rsidRPr="00CE1AFF">
        <w:rPr>
          <w:rFonts w:ascii="Tahoma" w:hAnsi="Tahoma" w:cs="Tahoma"/>
        </w:rPr>
        <w:t xml:space="preserve">will be </w:t>
      </w:r>
      <w:r w:rsidRPr="00CE1AFF">
        <w:rPr>
          <w:rFonts w:ascii="Tahoma" w:hAnsi="Tahoma" w:cs="Tahoma"/>
        </w:rPr>
        <w:t xml:space="preserve">played on </w:t>
      </w:r>
      <w:r w:rsidR="008F390B" w:rsidRPr="00CE1AFF">
        <w:rPr>
          <w:rFonts w:ascii="Tahoma" w:hAnsi="Tahoma" w:cs="Tahoma"/>
        </w:rPr>
        <w:t>Court 2</w:t>
      </w:r>
      <w:r w:rsidR="005E217C" w:rsidRPr="00CE1AFF">
        <w:rPr>
          <w:rFonts w:ascii="Tahoma" w:hAnsi="Tahoma" w:cs="Tahoma"/>
        </w:rPr>
        <w:t xml:space="preserve"> (Center Court)</w:t>
      </w:r>
      <w:r w:rsidRPr="00CE1AFF">
        <w:rPr>
          <w:rFonts w:ascii="Tahoma" w:hAnsi="Tahoma" w:cs="Tahoma"/>
        </w:rPr>
        <w:t xml:space="preserve">.  The Consolation </w:t>
      </w:r>
      <w:r w:rsidR="00C52BB9" w:rsidRPr="00CE1AFF">
        <w:rPr>
          <w:rFonts w:ascii="Tahoma" w:hAnsi="Tahoma" w:cs="Tahoma"/>
        </w:rPr>
        <w:t>m</w:t>
      </w:r>
      <w:r w:rsidR="008F390B" w:rsidRPr="00CE1AFF">
        <w:rPr>
          <w:rFonts w:ascii="Tahoma" w:hAnsi="Tahoma" w:cs="Tahoma"/>
        </w:rPr>
        <w:t>atch will be played on C</w:t>
      </w:r>
      <w:r w:rsidRPr="00CE1AFF">
        <w:rPr>
          <w:rFonts w:ascii="Tahoma" w:hAnsi="Tahoma" w:cs="Tahoma"/>
        </w:rPr>
        <w:t>ourt 3.</w:t>
      </w:r>
    </w:p>
    <w:p w:rsidR="008E466D" w:rsidRDefault="008E466D" w:rsidP="008E466D">
      <w:pPr>
        <w:rPr>
          <w:rFonts w:ascii="Tahoma" w:hAnsi="Tahoma" w:cs="Tahoma"/>
        </w:rPr>
      </w:pPr>
    </w:p>
    <w:p w:rsidR="008E466D" w:rsidRPr="00E20095" w:rsidRDefault="008E466D" w:rsidP="00E20095">
      <w:pPr>
        <w:spacing w:line="360" w:lineRule="auto"/>
        <w:jc w:val="center"/>
        <w:rPr>
          <w:rFonts w:ascii="Tahoma" w:hAnsi="Tahoma" w:cs="Tahoma"/>
          <w:b/>
        </w:rPr>
      </w:pPr>
      <w:r w:rsidRPr="00E20095">
        <w:rPr>
          <w:rFonts w:ascii="Tahoma" w:hAnsi="Tahoma" w:cs="Tahoma"/>
          <w:b/>
        </w:rPr>
        <w:t>Sample Pool Play</w:t>
      </w:r>
    </w:p>
    <w:p w:rsidR="008E466D" w:rsidRDefault="008E466D" w:rsidP="00E2009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4:00-4:</w:t>
      </w:r>
      <w:r w:rsidR="00C52BB9">
        <w:rPr>
          <w:rFonts w:ascii="Tahoma" w:hAnsi="Tahoma" w:cs="Tahoma"/>
        </w:rPr>
        <w:t>3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tab/>
        <w:t xml:space="preserve">1 vs. </w:t>
      </w:r>
      <w:r w:rsidR="005E217C">
        <w:rPr>
          <w:rFonts w:ascii="Tahoma" w:hAnsi="Tahoma" w:cs="Tahoma"/>
        </w:rPr>
        <w:t>3</w:t>
      </w:r>
    </w:p>
    <w:p w:rsidR="008E466D" w:rsidRDefault="008E466D" w:rsidP="00E2009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4:</w:t>
      </w:r>
      <w:r w:rsidR="00C52BB9">
        <w:rPr>
          <w:rFonts w:ascii="Tahoma" w:hAnsi="Tahoma" w:cs="Tahoma"/>
        </w:rPr>
        <w:t>3</w:t>
      </w:r>
      <w:r>
        <w:rPr>
          <w:rFonts w:ascii="Tahoma" w:hAnsi="Tahoma" w:cs="Tahoma"/>
        </w:rPr>
        <w:t>0-</w:t>
      </w:r>
      <w:r w:rsidR="00C52BB9">
        <w:rPr>
          <w:rFonts w:ascii="Tahoma" w:hAnsi="Tahoma" w:cs="Tahoma"/>
        </w:rPr>
        <w:t>5:00</w:t>
      </w:r>
      <w:r>
        <w:rPr>
          <w:rFonts w:ascii="Tahoma" w:hAnsi="Tahoma" w:cs="Tahoma"/>
        </w:rPr>
        <w:tab/>
        <w:t xml:space="preserve">3 vs. </w:t>
      </w:r>
      <w:r w:rsidR="005E217C">
        <w:rPr>
          <w:rFonts w:ascii="Tahoma" w:hAnsi="Tahoma" w:cs="Tahoma"/>
        </w:rPr>
        <w:t>2</w:t>
      </w:r>
    </w:p>
    <w:p w:rsidR="008E466D" w:rsidRDefault="00C52BB9" w:rsidP="00E2009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5:00-5:30</w:t>
      </w:r>
      <w:r w:rsidR="008E466D">
        <w:rPr>
          <w:rFonts w:ascii="Tahoma" w:hAnsi="Tahoma" w:cs="Tahoma"/>
        </w:rPr>
        <w:tab/>
      </w:r>
      <w:r w:rsidR="005E217C">
        <w:rPr>
          <w:rFonts w:ascii="Tahoma" w:hAnsi="Tahoma" w:cs="Tahoma"/>
        </w:rPr>
        <w:t>2</w:t>
      </w:r>
      <w:r w:rsidR="008E466D">
        <w:rPr>
          <w:rFonts w:ascii="Tahoma" w:hAnsi="Tahoma" w:cs="Tahoma"/>
        </w:rPr>
        <w:t xml:space="preserve"> vs. </w:t>
      </w:r>
      <w:r w:rsidR="005E217C">
        <w:rPr>
          <w:rFonts w:ascii="Tahoma" w:hAnsi="Tahoma" w:cs="Tahoma"/>
        </w:rPr>
        <w:t>1</w:t>
      </w:r>
    </w:p>
    <w:p w:rsidR="008E466D" w:rsidRDefault="008E466D" w:rsidP="008E466D">
      <w:pPr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352"/>
        <w:gridCol w:w="2574"/>
        <w:gridCol w:w="2574"/>
        <w:gridCol w:w="2574"/>
      </w:tblGrid>
      <w:tr w:rsidR="008E466D" w:rsidRPr="008E466D" w:rsidTr="00652E4E">
        <w:trPr>
          <w:jc w:val="center"/>
        </w:trPr>
        <w:tc>
          <w:tcPr>
            <w:tcW w:w="1352" w:type="dxa"/>
          </w:tcPr>
          <w:p w:rsidR="008E466D" w:rsidRPr="008E466D" w:rsidRDefault="008E466D" w:rsidP="008E466D">
            <w:pPr>
              <w:jc w:val="center"/>
              <w:rPr>
                <w:rFonts w:ascii="Tahoma" w:hAnsi="Tahoma" w:cs="Tahoma"/>
                <w:b/>
              </w:rPr>
            </w:pPr>
            <w:r w:rsidRPr="008E466D">
              <w:rPr>
                <w:rFonts w:ascii="Tahoma" w:hAnsi="Tahoma" w:cs="Tahoma"/>
                <w:b/>
              </w:rPr>
              <w:t>Pool #’s</w:t>
            </w:r>
          </w:p>
        </w:tc>
        <w:tc>
          <w:tcPr>
            <w:tcW w:w="2574" w:type="dxa"/>
          </w:tcPr>
          <w:p w:rsidR="008E466D" w:rsidRPr="008E466D" w:rsidRDefault="008E466D" w:rsidP="008E466D">
            <w:pPr>
              <w:jc w:val="center"/>
              <w:rPr>
                <w:rFonts w:ascii="Tahoma" w:hAnsi="Tahoma" w:cs="Tahoma"/>
                <w:b/>
              </w:rPr>
            </w:pPr>
            <w:r w:rsidRPr="008E466D">
              <w:rPr>
                <w:rFonts w:ascii="Tahoma" w:hAnsi="Tahoma" w:cs="Tahoma"/>
                <w:b/>
              </w:rPr>
              <w:t xml:space="preserve">Pool </w:t>
            </w:r>
            <w:smartTag w:uri="urn:schemas-microsoft-com:office:smarttags" w:element="Street">
              <w:r w:rsidR="00607720">
                <w:rPr>
                  <w:rFonts w:ascii="Tahoma" w:hAnsi="Tahoma" w:cs="Tahoma"/>
                  <w:b/>
                </w:rPr>
                <w:t>A</w:t>
              </w:r>
              <w:r w:rsidRPr="008E466D">
                <w:rPr>
                  <w:rFonts w:ascii="Tahoma" w:hAnsi="Tahoma" w:cs="Tahoma"/>
                  <w:b/>
                </w:rPr>
                <w:t xml:space="preserve"> </w:t>
              </w:r>
              <w:r w:rsidR="00607720">
                <w:rPr>
                  <w:rFonts w:ascii="Tahoma" w:hAnsi="Tahoma" w:cs="Tahoma"/>
                  <w:b/>
                </w:rPr>
                <w:t xml:space="preserve">  </w:t>
              </w:r>
              <w:r w:rsidRPr="008E466D">
                <w:rPr>
                  <w:rFonts w:ascii="Tahoma" w:hAnsi="Tahoma" w:cs="Tahoma"/>
                  <w:b/>
                </w:rPr>
                <w:t>Court</w:t>
              </w:r>
            </w:smartTag>
            <w:r w:rsidRPr="008E466D">
              <w:rPr>
                <w:rFonts w:ascii="Tahoma" w:hAnsi="Tahoma" w:cs="Tahoma"/>
                <w:b/>
              </w:rPr>
              <w:t xml:space="preserve"> 1</w:t>
            </w:r>
          </w:p>
        </w:tc>
        <w:tc>
          <w:tcPr>
            <w:tcW w:w="2574" w:type="dxa"/>
          </w:tcPr>
          <w:p w:rsidR="008E466D" w:rsidRPr="008E466D" w:rsidRDefault="008E466D" w:rsidP="008E466D">
            <w:pPr>
              <w:jc w:val="center"/>
              <w:rPr>
                <w:rFonts w:ascii="Tahoma" w:hAnsi="Tahoma" w:cs="Tahoma"/>
                <w:b/>
              </w:rPr>
            </w:pPr>
            <w:r w:rsidRPr="008E466D">
              <w:rPr>
                <w:rFonts w:ascii="Tahoma" w:hAnsi="Tahoma" w:cs="Tahoma"/>
                <w:b/>
              </w:rPr>
              <w:t xml:space="preserve">Pool </w:t>
            </w:r>
            <w:smartTag w:uri="urn:schemas-microsoft-com:office:smarttags" w:element="Street">
              <w:r w:rsidR="00607720">
                <w:rPr>
                  <w:rFonts w:ascii="Tahoma" w:hAnsi="Tahoma" w:cs="Tahoma"/>
                  <w:b/>
                </w:rPr>
                <w:t>B</w:t>
              </w:r>
              <w:r w:rsidRPr="008E466D">
                <w:rPr>
                  <w:rFonts w:ascii="Tahoma" w:hAnsi="Tahoma" w:cs="Tahoma"/>
                  <w:b/>
                </w:rPr>
                <w:t xml:space="preserve"> </w:t>
              </w:r>
              <w:r w:rsidR="00607720">
                <w:rPr>
                  <w:rFonts w:ascii="Tahoma" w:hAnsi="Tahoma" w:cs="Tahoma"/>
                  <w:b/>
                </w:rPr>
                <w:t xml:space="preserve">  </w:t>
              </w:r>
              <w:r w:rsidRPr="008E466D">
                <w:rPr>
                  <w:rFonts w:ascii="Tahoma" w:hAnsi="Tahoma" w:cs="Tahoma"/>
                  <w:b/>
                </w:rPr>
                <w:t>Court</w:t>
              </w:r>
            </w:smartTag>
            <w:r w:rsidRPr="008E466D">
              <w:rPr>
                <w:rFonts w:ascii="Tahoma" w:hAnsi="Tahoma" w:cs="Tahoma"/>
                <w:b/>
              </w:rPr>
              <w:t xml:space="preserve"> 2</w:t>
            </w:r>
          </w:p>
        </w:tc>
        <w:tc>
          <w:tcPr>
            <w:tcW w:w="2574" w:type="dxa"/>
          </w:tcPr>
          <w:p w:rsidR="008E466D" w:rsidRPr="008E466D" w:rsidRDefault="008E466D" w:rsidP="008E466D">
            <w:pPr>
              <w:jc w:val="center"/>
              <w:rPr>
                <w:rFonts w:ascii="Tahoma" w:hAnsi="Tahoma" w:cs="Tahoma"/>
                <w:b/>
              </w:rPr>
            </w:pPr>
            <w:r w:rsidRPr="008E466D">
              <w:rPr>
                <w:rFonts w:ascii="Tahoma" w:hAnsi="Tahoma" w:cs="Tahoma"/>
                <w:b/>
              </w:rPr>
              <w:t xml:space="preserve">Pool </w:t>
            </w:r>
            <w:smartTag w:uri="urn:schemas-microsoft-com:office:smarttags" w:element="Street">
              <w:r w:rsidR="00607720">
                <w:rPr>
                  <w:rFonts w:ascii="Tahoma" w:hAnsi="Tahoma" w:cs="Tahoma"/>
                  <w:b/>
                </w:rPr>
                <w:t xml:space="preserve">C  </w:t>
              </w:r>
              <w:r w:rsidRPr="008E466D">
                <w:rPr>
                  <w:rFonts w:ascii="Tahoma" w:hAnsi="Tahoma" w:cs="Tahoma"/>
                  <w:b/>
                </w:rPr>
                <w:t xml:space="preserve"> Court</w:t>
              </w:r>
            </w:smartTag>
            <w:r w:rsidRPr="008E466D">
              <w:rPr>
                <w:rFonts w:ascii="Tahoma" w:hAnsi="Tahoma" w:cs="Tahoma"/>
                <w:b/>
              </w:rPr>
              <w:t xml:space="preserve"> 3</w:t>
            </w:r>
          </w:p>
        </w:tc>
      </w:tr>
      <w:tr w:rsidR="00C52BB9" w:rsidTr="00652E4E">
        <w:trPr>
          <w:trHeight w:val="503"/>
          <w:jc w:val="center"/>
        </w:trPr>
        <w:tc>
          <w:tcPr>
            <w:tcW w:w="1352" w:type="dxa"/>
            <w:vAlign w:val="center"/>
          </w:tcPr>
          <w:p w:rsidR="00C52BB9" w:rsidRDefault="00C52BB9" w:rsidP="008E466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574" w:type="dxa"/>
            <w:vAlign w:val="center"/>
          </w:tcPr>
          <w:p w:rsidR="00C52BB9" w:rsidRPr="00C52BB9" w:rsidRDefault="00E37B9A" w:rsidP="00C52BB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COL</w:t>
            </w:r>
          </w:p>
        </w:tc>
        <w:tc>
          <w:tcPr>
            <w:tcW w:w="2574" w:type="dxa"/>
            <w:vAlign w:val="center"/>
          </w:tcPr>
          <w:p w:rsidR="00C52BB9" w:rsidRPr="00C52BB9" w:rsidRDefault="00E37B9A" w:rsidP="00C52BB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BLS</w:t>
            </w:r>
          </w:p>
        </w:tc>
        <w:tc>
          <w:tcPr>
            <w:tcW w:w="2574" w:type="dxa"/>
            <w:vAlign w:val="center"/>
          </w:tcPr>
          <w:p w:rsidR="00C52BB9" w:rsidRPr="00C52BB9" w:rsidRDefault="00E37B9A" w:rsidP="00C52BB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KOG</w:t>
            </w:r>
          </w:p>
        </w:tc>
      </w:tr>
      <w:tr w:rsidR="00C52BB9" w:rsidTr="00652E4E">
        <w:trPr>
          <w:trHeight w:val="512"/>
          <w:jc w:val="center"/>
        </w:trPr>
        <w:tc>
          <w:tcPr>
            <w:tcW w:w="1352" w:type="dxa"/>
            <w:vAlign w:val="center"/>
          </w:tcPr>
          <w:p w:rsidR="00C52BB9" w:rsidRDefault="00C52BB9" w:rsidP="008E466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574" w:type="dxa"/>
            <w:vAlign w:val="center"/>
          </w:tcPr>
          <w:p w:rsidR="00C52BB9" w:rsidRPr="00C52BB9" w:rsidRDefault="00E37B9A" w:rsidP="00C52BB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</w:t>
            </w:r>
          </w:p>
        </w:tc>
        <w:tc>
          <w:tcPr>
            <w:tcW w:w="2574" w:type="dxa"/>
            <w:vAlign w:val="center"/>
          </w:tcPr>
          <w:p w:rsidR="00C52BB9" w:rsidRPr="00C52BB9" w:rsidRDefault="00E37B9A" w:rsidP="00C52BB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CHR</w:t>
            </w:r>
          </w:p>
        </w:tc>
        <w:tc>
          <w:tcPr>
            <w:tcW w:w="2574" w:type="dxa"/>
            <w:vAlign w:val="center"/>
          </w:tcPr>
          <w:p w:rsidR="00C52BB9" w:rsidRPr="00C52BB9" w:rsidRDefault="00E37B9A" w:rsidP="00C52BB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BP</w:t>
            </w:r>
          </w:p>
        </w:tc>
      </w:tr>
      <w:tr w:rsidR="00C52BB9" w:rsidTr="00652E4E">
        <w:trPr>
          <w:trHeight w:val="548"/>
          <w:jc w:val="center"/>
        </w:trPr>
        <w:tc>
          <w:tcPr>
            <w:tcW w:w="1352" w:type="dxa"/>
            <w:vAlign w:val="center"/>
          </w:tcPr>
          <w:p w:rsidR="00C52BB9" w:rsidRDefault="00C52BB9" w:rsidP="008E466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574" w:type="dxa"/>
            <w:vAlign w:val="center"/>
          </w:tcPr>
          <w:p w:rsidR="00C52BB9" w:rsidRPr="00C52BB9" w:rsidRDefault="00E37B9A" w:rsidP="00C52BB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SG</w:t>
            </w:r>
          </w:p>
        </w:tc>
        <w:tc>
          <w:tcPr>
            <w:tcW w:w="2574" w:type="dxa"/>
            <w:vAlign w:val="center"/>
          </w:tcPr>
          <w:p w:rsidR="00C52BB9" w:rsidRPr="00C52BB9" w:rsidRDefault="00E37B9A" w:rsidP="00C52BB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GS</w:t>
            </w:r>
          </w:p>
        </w:tc>
        <w:tc>
          <w:tcPr>
            <w:tcW w:w="2574" w:type="dxa"/>
            <w:vAlign w:val="center"/>
          </w:tcPr>
          <w:p w:rsidR="00C52BB9" w:rsidRPr="00C52BB9" w:rsidRDefault="00E37B9A" w:rsidP="00C52BB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SS</w:t>
            </w:r>
          </w:p>
        </w:tc>
      </w:tr>
    </w:tbl>
    <w:p w:rsidR="008E466D" w:rsidRDefault="008E466D" w:rsidP="008E466D">
      <w:pPr>
        <w:rPr>
          <w:rFonts w:ascii="Tahoma" w:hAnsi="Tahoma" w:cs="Tahoma"/>
        </w:rPr>
      </w:pPr>
    </w:p>
    <w:p w:rsidR="00D22D55" w:rsidRPr="005838A8" w:rsidRDefault="00D22D55" w:rsidP="008E466D">
      <w:pPr>
        <w:rPr>
          <w:rFonts w:ascii="Tahoma" w:hAnsi="Tahoma" w:cs="Tahoma"/>
        </w:rPr>
      </w:pPr>
    </w:p>
    <w:sectPr w:rsidR="00D22D55" w:rsidRPr="005838A8" w:rsidSect="008E059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78A"/>
    <w:multiLevelType w:val="hybridMultilevel"/>
    <w:tmpl w:val="84EE1734"/>
    <w:lvl w:ilvl="0" w:tplc="DA00EABC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0A1038F"/>
    <w:multiLevelType w:val="multilevel"/>
    <w:tmpl w:val="635E7086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4D1497"/>
    <w:multiLevelType w:val="hybridMultilevel"/>
    <w:tmpl w:val="4EEC48D0"/>
    <w:lvl w:ilvl="0" w:tplc="DA00EAB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07B218F"/>
    <w:multiLevelType w:val="hybridMultilevel"/>
    <w:tmpl w:val="9B20ACFA"/>
    <w:lvl w:ilvl="0" w:tplc="DA00EABC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6FF2D62"/>
    <w:multiLevelType w:val="hybridMultilevel"/>
    <w:tmpl w:val="635E7086"/>
    <w:lvl w:ilvl="0" w:tplc="14E84F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36D2854"/>
    <w:multiLevelType w:val="hybridMultilevel"/>
    <w:tmpl w:val="E1A03E3A"/>
    <w:lvl w:ilvl="0" w:tplc="508EC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00EAB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046B4F"/>
    <w:multiLevelType w:val="multilevel"/>
    <w:tmpl w:val="E5D4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838A8"/>
    <w:rsid w:val="0000128E"/>
    <w:rsid w:val="00002DCD"/>
    <w:rsid w:val="00002F82"/>
    <w:rsid w:val="00003ED8"/>
    <w:rsid w:val="0000747B"/>
    <w:rsid w:val="000114EB"/>
    <w:rsid w:val="00013C84"/>
    <w:rsid w:val="00013ED9"/>
    <w:rsid w:val="00014FCD"/>
    <w:rsid w:val="00015C08"/>
    <w:rsid w:val="00020CAD"/>
    <w:rsid w:val="00020D6D"/>
    <w:rsid w:val="000234C6"/>
    <w:rsid w:val="00026A0B"/>
    <w:rsid w:val="000277A2"/>
    <w:rsid w:val="00030C0F"/>
    <w:rsid w:val="000321D8"/>
    <w:rsid w:val="00034010"/>
    <w:rsid w:val="00035D6A"/>
    <w:rsid w:val="00036583"/>
    <w:rsid w:val="000372FF"/>
    <w:rsid w:val="00040EAA"/>
    <w:rsid w:val="00041530"/>
    <w:rsid w:val="00041F96"/>
    <w:rsid w:val="000422BC"/>
    <w:rsid w:val="00043D69"/>
    <w:rsid w:val="0005036A"/>
    <w:rsid w:val="0005164F"/>
    <w:rsid w:val="000534FF"/>
    <w:rsid w:val="00057F88"/>
    <w:rsid w:val="00061FF6"/>
    <w:rsid w:val="00062DDA"/>
    <w:rsid w:val="00063CF2"/>
    <w:rsid w:val="00064F81"/>
    <w:rsid w:val="00064FC1"/>
    <w:rsid w:val="000650A6"/>
    <w:rsid w:val="000653CB"/>
    <w:rsid w:val="00066335"/>
    <w:rsid w:val="000670F9"/>
    <w:rsid w:val="00067A15"/>
    <w:rsid w:val="00070377"/>
    <w:rsid w:val="000709C2"/>
    <w:rsid w:val="00071276"/>
    <w:rsid w:val="00071B4D"/>
    <w:rsid w:val="00073C20"/>
    <w:rsid w:val="00074387"/>
    <w:rsid w:val="0007449F"/>
    <w:rsid w:val="00074BC9"/>
    <w:rsid w:val="00075A08"/>
    <w:rsid w:val="0008066B"/>
    <w:rsid w:val="00080A19"/>
    <w:rsid w:val="00082FDD"/>
    <w:rsid w:val="000844B4"/>
    <w:rsid w:val="000858EF"/>
    <w:rsid w:val="00085DBC"/>
    <w:rsid w:val="00085DE0"/>
    <w:rsid w:val="00086505"/>
    <w:rsid w:val="000872C0"/>
    <w:rsid w:val="00087E0F"/>
    <w:rsid w:val="00087E99"/>
    <w:rsid w:val="00087F4E"/>
    <w:rsid w:val="0009091D"/>
    <w:rsid w:val="00090CAF"/>
    <w:rsid w:val="0009192B"/>
    <w:rsid w:val="00092883"/>
    <w:rsid w:val="00096076"/>
    <w:rsid w:val="00097134"/>
    <w:rsid w:val="000971AA"/>
    <w:rsid w:val="000A151E"/>
    <w:rsid w:val="000A52B4"/>
    <w:rsid w:val="000A7783"/>
    <w:rsid w:val="000B4B73"/>
    <w:rsid w:val="000B4E66"/>
    <w:rsid w:val="000B7D3C"/>
    <w:rsid w:val="000C48F1"/>
    <w:rsid w:val="000C5B25"/>
    <w:rsid w:val="000C6773"/>
    <w:rsid w:val="000C6FDB"/>
    <w:rsid w:val="000C75E2"/>
    <w:rsid w:val="000D07AC"/>
    <w:rsid w:val="000D1A9E"/>
    <w:rsid w:val="000D1D94"/>
    <w:rsid w:val="000D22B3"/>
    <w:rsid w:val="000D2756"/>
    <w:rsid w:val="000D4289"/>
    <w:rsid w:val="000D65A6"/>
    <w:rsid w:val="000D67E1"/>
    <w:rsid w:val="000D745A"/>
    <w:rsid w:val="000E1370"/>
    <w:rsid w:val="000E2B49"/>
    <w:rsid w:val="000E3241"/>
    <w:rsid w:val="000E59D3"/>
    <w:rsid w:val="000F5663"/>
    <w:rsid w:val="000F610F"/>
    <w:rsid w:val="000F660A"/>
    <w:rsid w:val="000F764C"/>
    <w:rsid w:val="000F7B57"/>
    <w:rsid w:val="00100322"/>
    <w:rsid w:val="00100FD4"/>
    <w:rsid w:val="00102981"/>
    <w:rsid w:val="00104279"/>
    <w:rsid w:val="00107D39"/>
    <w:rsid w:val="00110BAE"/>
    <w:rsid w:val="001129D4"/>
    <w:rsid w:val="00113D94"/>
    <w:rsid w:val="00115DB1"/>
    <w:rsid w:val="001165A8"/>
    <w:rsid w:val="00120AE7"/>
    <w:rsid w:val="00121419"/>
    <w:rsid w:val="0012216E"/>
    <w:rsid w:val="001240BD"/>
    <w:rsid w:val="00126FED"/>
    <w:rsid w:val="00130AE1"/>
    <w:rsid w:val="0013184F"/>
    <w:rsid w:val="00132AFE"/>
    <w:rsid w:val="00132D78"/>
    <w:rsid w:val="0013556D"/>
    <w:rsid w:val="0013580F"/>
    <w:rsid w:val="0013773E"/>
    <w:rsid w:val="00137804"/>
    <w:rsid w:val="00141089"/>
    <w:rsid w:val="00142734"/>
    <w:rsid w:val="00152CA9"/>
    <w:rsid w:val="0015570F"/>
    <w:rsid w:val="00157E9A"/>
    <w:rsid w:val="00161277"/>
    <w:rsid w:val="001631E2"/>
    <w:rsid w:val="00163DCB"/>
    <w:rsid w:val="00166FC0"/>
    <w:rsid w:val="0017145D"/>
    <w:rsid w:val="00171DC5"/>
    <w:rsid w:val="001721B0"/>
    <w:rsid w:val="0017289B"/>
    <w:rsid w:val="001733F3"/>
    <w:rsid w:val="00173BF3"/>
    <w:rsid w:val="00175238"/>
    <w:rsid w:val="00175F0C"/>
    <w:rsid w:val="0017641F"/>
    <w:rsid w:val="00177321"/>
    <w:rsid w:val="00181345"/>
    <w:rsid w:val="0018183E"/>
    <w:rsid w:val="001824C9"/>
    <w:rsid w:val="001834C0"/>
    <w:rsid w:val="001834F5"/>
    <w:rsid w:val="00183BF8"/>
    <w:rsid w:val="001841BB"/>
    <w:rsid w:val="001857C8"/>
    <w:rsid w:val="00185EF7"/>
    <w:rsid w:val="0018607F"/>
    <w:rsid w:val="00187853"/>
    <w:rsid w:val="001902E0"/>
    <w:rsid w:val="00191481"/>
    <w:rsid w:val="00191F24"/>
    <w:rsid w:val="001923E9"/>
    <w:rsid w:val="001930AE"/>
    <w:rsid w:val="00195F5A"/>
    <w:rsid w:val="00196491"/>
    <w:rsid w:val="0019721D"/>
    <w:rsid w:val="00197D29"/>
    <w:rsid w:val="001A0C83"/>
    <w:rsid w:val="001A1B1A"/>
    <w:rsid w:val="001A4F55"/>
    <w:rsid w:val="001A6EC2"/>
    <w:rsid w:val="001A7933"/>
    <w:rsid w:val="001B189C"/>
    <w:rsid w:val="001B219E"/>
    <w:rsid w:val="001B4F84"/>
    <w:rsid w:val="001B5862"/>
    <w:rsid w:val="001B5A69"/>
    <w:rsid w:val="001B6EEB"/>
    <w:rsid w:val="001B7CEE"/>
    <w:rsid w:val="001C18EF"/>
    <w:rsid w:val="001C1F9A"/>
    <w:rsid w:val="001C3145"/>
    <w:rsid w:val="001C395D"/>
    <w:rsid w:val="001C445B"/>
    <w:rsid w:val="001D094E"/>
    <w:rsid w:val="001D10AA"/>
    <w:rsid w:val="001D470B"/>
    <w:rsid w:val="001D4A40"/>
    <w:rsid w:val="001D5119"/>
    <w:rsid w:val="001E016C"/>
    <w:rsid w:val="001E064A"/>
    <w:rsid w:val="001E3143"/>
    <w:rsid w:val="001E4837"/>
    <w:rsid w:val="001E54F0"/>
    <w:rsid w:val="001F1042"/>
    <w:rsid w:val="001F14BA"/>
    <w:rsid w:val="001F3407"/>
    <w:rsid w:val="001F48FA"/>
    <w:rsid w:val="002000C9"/>
    <w:rsid w:val="00202F60"/>
    <w:rsid w:val="002034FE"/>
    <w:rsid w:val="0020542D"/>
    <w:rsid w:val="002101A9"/>
    <w:rsid w:val="00215E3C"/>
    <w:rsid w:val="00216B80"/>
    <w:rsid w:val="00216BF1"/>
    <w:rsid w:val="00217E53"/>
    <w:rsid w:val="0022040C"/>
    <w:rsid w:val="00220C13"/>
    <w:rsid w:val="002218B5"/>
    <w:rsid w:val="00226C22"/>
    <w:rsid w:val="00227AD2"/>
    <w:rsid w:val="002303FD"/>
    <w:rsid w:val="00231943"/>
    <w:rsid w:val="00236332"/>
    <w:rsid w:val="002415E6"/>
    <w:rsid w:val="00242867"/>
    <w:rsid w:val="002446D5"/>
    <w:rsid w:val="00247897"/>
    <w:rsid w:val="002507D9"/>
    <w:rsid w:val="00250A34"/>
    <w:rsid w:val="00251DE8"/>
    <w:rsid w:val="0025213C"/>
    <w:rsid w:val="0025376C"/>
    <w:rsid w:val="00253A04"/>
    <w:rsid w:val="00255089"/>
    <w:rsid w:val="002600DB"/>
    <w:rsid w:val="0026115D"/>
    <w:rsid w:val="00261B65"/>
    <w:rsid w:val="002638D6"/>
    <w:rsid w:val="0026426A"/>
    <w:rsid w:val="0026529B"/>
    <w:rsid w:val="0026561D"/>
    <w:rsid w:val="00266F11"/>
    <w:rsid w:val="00267349"/>
    <w:rsid w:val="002673A7"/>
    <w:rsid w:val="00267F92"/>
    <w:rsid w:val="00270E66"/>
    <w:rsid w:val="002729D4"/>
    <w:rsid w:val="00272CC7"/>
    <w:rsid w:val="002734C8"/>
    <w:rsid w:val="00280BDA"/>
    <w:rsid w:val="00281245"/>
    <w:rsid w:val="00281B87"/>
    <w:rsid w:val="00281DB7"/>
    <w:rsid w:val="002840FF"/>
    <w:rsid w:val="00284253"/>
    <w:rsid w:val="00284A07"/>
    <w:rsid w:val="00284CBF"/>
    <w:rsid w:val="002926FA"/>
    <w:rsid w:val="00297CEB"/>
    <w:rsid w:val="002A03FA"/>
    <w:rsid w:val="002A0BBE"/>
    <w:rsid w:val="002A384D"/>
    <w:rsid w:val="002A57BD"/>
    <w:rsid w:val="002A60F7"/>
    <w:rsid w:val="002A6EA5"/>
    <w:rsid w:val="002B0626"/>
    <w:rsid w:val="002B126D"/>
    <w:rsid w:val="002B2195"/>
    <w:rsid w:val="002B30B6"/>
    <w:rsid w:val="002B3D05"/>
    <w:rsid w:val="002B5AF5"/>
    <w:rsid w:val="002B7134"/>
    <w:rsid w:val="002B7C7C"/>
    <w:rsid w:val="002C0F45"/>
    <w:rsid w:val="002C25A0"/>
    <w:rsid w:val="002C26FD"/>
    <w:rsid w:val="002C2B11"/>
    <w:rsid w:val="002C3A43"/>
    <w:rsid w:val="002C46C5"/>
    <w:rsid w:val="002C4F57"/>
    <w:rsid w:val="002C56BA"/>
    <w:rsid w:val="002C583D"/>
    <w:rsid w:val="002C690E"/>
    <w:rsid w:val="002D0B43"/>
    <w:rsid w:val="002D35C2"/>
    <w:rsid w:val="002D4452"/>
    <w:rsid w:val="002D4DC5"/>
    <w:rsid w:val="002D6598"/>
    <w:rsid w:val="002D667E"/>
    <w:rsid w:val="002D7351"/>
    <w:rsid w:val="002E0722"/>
    <w:rsid w:val="002E21D3"/>
    <w:rsid w:val="002E3699"/>
    <w:rsid w:val="002E3D22"/>
    <w:rsid w:val="002E427D"/>
    <w:rsid w:val="002E629F"/>
    <w:rsid w:val="002E7AC1"/>
    <w:rsid w:val="002F1C83"/>
    <w:rsid w:val="002F2D52"/>
    <w:rsid w:val="002F2E11"/>
    <w:rsid w:val="002F4ADF"/>
    <w:rsid w:val="002F5E6C"/>
    <w:rsid w:val="002F5F80"/>
    <w:rsid w:val="002F7B5A"/>
    <w:rsid w:val="002F7BD8"/>
    <w:rsid w:val="00301131"/>
    <w:rsid w:val="00302127"/>
    <w:rsid w:val="00302666"/>
    <w:rsid w:val="00302C1B"/>
    <w:rsid w:val="00306DBC"/>
    <w:rsid w:val="003114B2"/>
    <w:rsid w:val="00312D3C"/>
    <w:rsid w:val="0031678F"/>
    <w:rsid w:val="00316E2C"/>
    <w:rsid w:val="00321CA4"/>
    <w:rsid w:val="003236E6"/>
    <w:rsid w:val="00323780"/>
    <w:rsid w:val="0032379B"/>
    <w:rsid w:val="00323DBA"/>
    <w:rsid w:val="003259B0"/>
    <w:rsid w:val="00325EC8"/>
    <w:rsid w:val="00330727"/>
    <w:rsid w:val="00337024"/>
    <w:rsid w:val="003418CF"/>
    <w:rsid w:val="00341EDF"/>
    <w:rsid w:val="00344461"/>
    <w:rsid w:val="00344EAF"/>
    <w:rsid w:val="00346884"/>
    <w:rsid w:val="00347D2E"/>
    <w:rsid w:val="00350DA2"/>
    <w:rsid w:val="00351DB9"/>
    <w:rsid w:val="0035398B"/>
    <w:rsid w:val="0035509F"/>
    <w:rsid w:val="00357ED9"/>
    <w:rsid w:val="0036041E"/>
    <w:rsid w:val="00360480"/>
    <w:rsid w:val="00360C44"/>
    <w:rsid w:val="00365663"/>
    <w:rsid w:val="00370DDF"/>
    <w:rsid w:val="00374403"/>
    <w:rsid w:val="00375A84"/>
    <w:rsid w:val="00375E00"/>
    <w:rsid w:val="0038085D"/>
    <w:rsid w:val="0038115A"/>
    <w:rsid w:val="003843B6"/>
    <w:rsid w:val="00385C2C"/>
    <w:rsid w:val="0038739F"/>
    <w:rsid w:val="00387D03"/>
    <w:rsid w:val="00387DF4"/>
    <w:rsid w:val="00391DB6"/>
    <w:rsid w:val="00393583"/>
    <w:rsid w:val="00394035"/>
    <w:rsid w:val="003944FB"/>
    <w:rsid w:val="003952B6"/>
    <w:rsid w:val="00396C3C"/>
    <w:rsid w:val="00397C22"/>
    <w:rsid w:val="003A12B1"/>
    <w:rsid w:val="003A1E7E"/>
    <w:rsid w:val="003A20ED"/>
    <w:rsid w:val="003A2730"/>
    <w:rsid w:val="003A6197"/>
    <w:rsid w:val="003A74DC"/>
    <w:rsid w:val="003B07DA"/>
    <w:rsid w:val="003B0DF0"/>
    <w:rsid w:val="003B2002"/>
    <w:rsid w:val="003B2A85"/>
    <w:rsid w:val="003B2F34"/>
    <w:rsid w:val="003B46DB"/>
    <w:rsid w:val="003B4BB9"/>
    <w:rsid w:val="003B6D0E"/>
    <w:rsid w:val="003C035F"/>
    <w:rsid w:val="003C1533"/>
    <w:rsid w:val="003C1738"/>
    <w:rsid w:val="003C29A6"/>
    <w:rsid w:val="003C50E2"/>
    <w:rsid w:val="003C5867"/>
    <w:rsid w:val="003C6554"/>
    <w:rsid w:val="003C6D43"/>
    <w:rsid w:val="003D20DE"/>
    <w:rsid w:val="003D2259"/>
    <w:rsid w:val="003D7086"/>
    <w:rsid w:val="003D73A8"/>
    <w:rsid w:val="003D7C3B"/>
    <w:rsid w:val="003E34BC"/>
    <w:rsid w:val="003E41BC"/>
    <w:rsid w:val="003E42F3"/>
    <w:rsid w:val="003E4FC4"/>
    <w:rsid w:val="003E5877"/>
    <w:rsid w:val="003F1A8F"/>
    <w:rsid w:val="003F2055"/>
    <w:rsid w:val="003F265E"/>
    <w:rsid w:val="003F36F8"/>
    <w:rsid w:val="004021AC"/>
    <w:rsid w:val="00404E94"/>
    <w:rsid w:val="00406E33"/>
    <w:rsid w:val="00407C57"/>
    <w:rsid w:val="004111DA"/>
    <w:rsid w:val="00413E34"/>
    <w:rsid w:val="00415048"/>
    <w:rsid w:val="0041553E"/>
    <w:rsid w:val="0041601F"/>
    <w:rsid w:val="00417297"/>
    <w:rsid w:val="00417954"/>
    <w:rsid w:val="0042146E"/>
    <w:rsid w:val="00422ABA"/>
    <w:rsid w:val="004234BF"/>
    <w:rsid w:val="004234DF"/>
    <w:rsid w:val="00425890"/>
    <w:rsid w:val="00425AB1"/>
    <w:rsid w:val="00427DF6"/>
    <w:rsid w:val="00430721"/>
    <w:rsid w:val="0043339A"/>
    <w:rsid w:val="00434239"/>
    <w:rsid w:val="00434885"/>
    <w:rsid w:val="00434961"/>
    <w:rsid w:val="00434AD5"/>
    <w:rsid w:val="004361DB"/>
    <w:rsid w:val="0043688D"/>
    <w:rsid w:val="00436DDB"/>
    <w:rsid w:val="00437305"/>
    <w:rsid w:val="00437ADD"/>
    <w:rsid w:val="00437D25"/>
    <w:rsid w:val="0044350A"/>
    <w:rsid w:val="004457C1"/>
    <w:rsid w:val="00445BBC"/>
    <w:rsid w:val="00446919"/>
    <w:rsid w:val="00447D2D"/>
    <w:rsid w:val="00450AC0"/>
    <w:rsid w:val="0045104D"/>
    <w:rsid w:val="00452AFF"/>
    <w:rsid w:val="00454B7C"/>
    <w:rsid w:val="00455A3F"/>
    <w:rsid w:val="004563F6"/>
    <w:rsid w:val="00457971"/>
    <w:rsid w:val="00460C5C"/>
    <w:rsid w:val="00464935"/>
    <w:rsid w:val="00465ACA"/>
    <w:rsid w:val="00465DD7"/>
    <w:rsid w:val="00467830"/>
    <w:rsid w:val="00477005"/>
    <w:rsid w:val="004776AB"/>
    <w:rsid w:val="004827BE"/>
    <w:rsid w:val="00482C1E"/>
    <w:rsid w:val="00483129"/>
    <w:rsid w:val="00483AA2"/>
    <w:rsid w:val="00484FB2"/>
    <w:rsid w:val="00487455"/>
    <w:rsid w:val="00487830"/>
    <w:rsid w:val="00491A99"/>
    <w:rsid w:val="00491CD2"/>
    <w:rsid w:val="00492DF0"/>
    <w:rsid w:val="004945D1"/>
    <w:rsid w:val="00494CAE"/>
    <w:rsid w:val="00495706"/>
    <w:rsid w:val="0049606D"/>
    <w:rsid w:val="00496C92"/>
    <w:rsid w:val="00497516"/>
    <w:rsid w:val="004A1CD5"/>
    <w:rsid w:val="004A31A0"/>
    <w:rsid w:val="004A3704"/>
    <w:rsid w:val="004A4BB3"/>
    <w:rsid w:val="004A62A1"/>
    <w:rsid w:val="004A7711"/>
    <w:rsid w:val="004B2A88"/>
    <w:rsid w:val="004B307C"/>
    <w:rsid w:val="004B388B"/>
    <w:rsid w:val="004B4E98"/>
    <w:rsid w:val="004B7E2D"/>
    <w:rsid w:val="004C176E"/>
    <w:rsid w:val="004C3D8F"/>
    <w:rsid w:val="004C7B5F"/>
    <w:rsid w:val="004C7D49"/>
    <w:rsid w:val="004C7D7B"/>
    <w:rsid w:val="004D0289"/>
    <w:rsid w:val="004D132A"/>
    <w:rsid w:val="004D2F2F"/>
    <w:rsid w:val="004D3F33"/>
    <w:rsid w:val="004D5F67"/>
    <w:rsid w:val="004D65BF"/>
    <w:rsid w:val="004D78D7"/>
    <w:rsid w:val="004D7D91"/>
    <w:rsid w:val="004E097D"/>
    <w:rsid w:val="004E12D9"/>
    <w:rsid w:val="004E23D0"/>
    <w:rsid w:val="004E2F7E"/>
    <w:rsid w:val="004E301E"/>
    <w:rsid w:val="004E31EA"/>
    <w:rsid w:val="004E3C13"/>
    <w:rsid w:val="004E51BD"/>
    <w:rsid w:val="004E6559"/>
    <w:rsid w:val="004E65B6"/>
    <w:rsid w:val="004F1523"/>
    <w:rsid w:val="004F17D9"/>
    <w:rsid w:val="004F17DC"/>
    <w:rsid w:val="004F4320"/>
    <w:rsid w:val="004F5689"/>
    <w:rsid w:val="005003AC"/>
    <w:rsid w:val="00501A8F"/>
    <w:rsid w:val="00501AB0"/>
    <w:rsid w:val="005033E9"/>
    <w:rsid w:val="00503E4C"/>
    <w:rsid w:val="00510BD9"/>
    <w:rsid w:val="005116A4"/>
    <w:rsid w:val="005120F8"/>
    <w:rsid w:val="00512A00"/>
    <w:rsid w:val="00514A0D"/>
    <w:rsid w:val="005160B5"/>
    <w:rsid w:val="005233A4"/>
    <w:rsid w:val="00525907"/>
    <w:rsid w:val="0053526B"/>
    <w:rsid w:val="00541053"/>
    <w:rsid w:val="00541406"/>
    <w:rsid w:val="005416A0"/>
    <w:rsid w:val="00543D71"/>
    <w:rsid w:val="00545F3A"/>
    <w:rsid w:val="00547452"/>
    <w:rsid w:val="00550A19"/>
    <w:rsid w:val="00552358"/>
    <w:rsid w:val="00555372"/>
    <w:rsid w:val="00555BC3"/>
    <w:rsid w:val="00556A4D"/>
    <w:rsid w:val="00556C40"/>
    <w:rsid w:val="00561849"/>
    <w:rsid w:val="00562482"/>
    <w:rsid w:val="00566F7C"/>
    <w:rsid w:val="00571E26"/>
    <w:rsid w:val="00573A50"/>
    <w:rsid w:val="00576B16"/>
    <w:rsid w:val="005806B0"/>
    <w:rsid w:val="00580D45"/>
    <w:rsid w:val="0058106C"/>
    <w:rsid w:val="00582206"/>
    <w:rsid w:val="005828AD"/>
    <w:rsid w:val="00583820"/>
    <w:rsid w:val="005838A8"/>
    <w:rsid w:val="00584D1A"/>
    <w:rsid w:val="0058634B"/>
    <w:rsid w:val="00587CDC"/>
    <w:rsid w:val="005913DE"/>
    <w:rsid w:val="0059250E"/>
    <w:rsid w:val="00596916"/>
    <w:rsid w:val="00596B5E"/>
    <w:rsid w:val="00597BC9"/>
    <w:rsid w:val="00597DD3"/>
    <w:rsid w:val="005A0522"/>
    <w:rsid w:val="005A5BA8"/>
    <w:rsid w:val="005B0145"/>
    <w:rsid w:val="005B2D6C"/>
    <w:rsid w:val="005B2E8B"/>
    <w:rsid w:val="005B4251"/>
    <w:rsid w:val="005C01BE"/>
    <w:rsid w:val="005C0BBA"/>
    <w:rsid w:val="005C20DF"/>
    <w:rsid w:val="005C283E"/>
    <w:rsid w:val="005C2B2B"/>
    <w:rsid w:val="005C38C1"/>
    <w:rsid w:val="005C3AF3"/>
    <w:rsid w:val="005C4397"/>
    <w:rsid w:val="005C6C9D"/>
    <w:rsid w:val="005C6F87"/>
    <w:rsid w:val="005D023C"/>
    <w:rsid w:val="005D4085"/>
    <w:rsid w:val="005D411A"/>
    <w:rsid w:val="005D4722"/>
    <w:rsid w:val="005D71A0"/>
    <w:rsid w:val="005E0CED"/>
    <w:rsid w:val="005E0D7E"/>
    <w:rsid w:val="005E186E"/>
    <w:rsid w:val="005E217C"/>
    <w:rsid w:val="005E3ECC"/>
    <w:rsid w:val="005E4C09"/>
    <w:rsid w:val="005E4CFC"/>
    <w:rsid w:val="005E6133"/>
    <w:rsid w:val="005E6773"/>
    <w:rsid w:val="005F0295"/>
    <w:rsid w:val="005F03C5"/>
    <w:rsid w:val="005F2A13"/>
    <w:rsid w:val="005F2D9E"/>
    <w:rsid w:val="005F3436"/>
    <w:rsid w:val="005F3C55"/>
    <w:rsid w:val="005F4282"/>
    <w:rsid w:val="005F4410"/>
    <w:rsid w:val="005F4D08"/>
    <w:rsid w:val="005F6F0C"/>
    <w:rsid w:val="005F72BA"/>
    <w:rsid w:val="00600E93"/>
    <w:rsid w:val="006036F3"/>
    <w:rsid w:val="006047B0"/>
    <w:rsid w:val="00606D18"/>
    <w:rsid w:val="00607720"/>
    <w:rsid w:val="006079F3"/>
    <w:rsid w:val="00610481"/>
    <w:rsid w:val="0061089D"/>
    <w:rsid w:val="006109ED"/>
    <w:rsid w:val="00612452"/>
    <w:rsid w:val="00612EDE"/>
    <w:rsid w:val="00613960"/>
    <w:rsid w:val="00615276"/>
    <w:rsid w:val="00615A86"/>
    <w:rsid w:val="00615EBF"/>
    <w:rsid w:val="00617890"/>
    <w:rsid w:val="00617E8B"/>
    <w:rsid w:val="00620A26"/>
    <w:rsid w:val="006229A7"/>
    <w:rsid w:val="00624CEC"/>
    <w:rsid w:val="00625297"/>
    <w:rsid w:val="00626E2A"/>
    <w:rsid w:val="00627E24"/>
    <w:rsid w:val="00630FE0"/>
    <w:rsid w:val="00631457"/>
    <w:rsid w:val="0063175B"/>
    <w:rsid w:val="00632186"/>
    <w:rsid w:val="006321EF"/>
    <w:rsid w:val="006325B0"/>
    <w:rsid w:val="0063285C"/>
    <w:rsid w:val="00632DFB"/>
    <w:rsid w:val="00633793"/>
    <w:rsid w:val="006348DA"/>
    <w:rsid w:val="006349D8"/>
    <w:rsid w:val="00635C94"/>
    <w:rsid w:val="0063647F"/>
    <w:rsid w:val="00640E79"/>
    <w:rsid w:val="00641726"/>
    <w:rsid w:val="006439E0"/>
    <w:rsid w:val="00643B78"/>
    <w:rsid w:val="0064588F"/>
    <w:rsid w:val="006506EF"/>
    <w:rsid w:val="00651FD8"/>
    <w:rsid w:val="00652E4E"/>
    <w:rsid w:val="00655695"/>
    <w:rsid w:val="00655CB9"/>
    <w:rsid w:val="006639E4"/>
    <w:rsid w:val="00664C16"/>
    <w:rsid w:val="0066590D"/>
    <w:rsid w:val="00666A0A"/>
    <w:rsid w:val="00666C8F"/>
    <w:rsid w:val="00666D20"/>
    <w:rsid w:val="00667355"/>
    <w:rsid w:val="0066762F"/>
    <w:rsid w:val="00670E7C"/>
    <w:rsid w:val="00670F18"/>
    <w:rsid w:val="00671050"/>
    <w:rsid w:val="00673E4E"/>
    <w:rsid w:val="006751B6"/>
    <w:rsid w:val="00675E94"/>
    <w:rsid w:val="00681510"/>
    <w:rsid w:val="00683520"/>
    <w:rsid w:val="006850AA"/>
    <w:rsid w:val="006851F6"/>
    <w:rsid w:val="006864A3"/>
    <w:rsid w:val="006902B9"/>
    <w:rsid w:val="0069094A"/>
    <w:rsid w:val="00691430"/>
    <w:rsid w:val="00692185"/>
    <w:rsid w:val="006929C9"/>
    <w:rsid w:val="006954C0"/>
    <w:rsid w:val="006A0BF8"/>
    <w:rsid w:val="006A2A98"/>
    <w:rsid w:val="006A3C9D"/>
    <w:rsid w:val="006A705E"/>
    <w:rsid w:val="006B0082"/>
    <w:rsid w:val="006B03B7"/>
    <w:rsid w:val="006B3C78"/>
    <w:rsid w:val="006B4C27"/>
    <w:rsid w:val="006B52C5"/>
    <w:rsid w:val="006B5F02"/>
    <w:rsid w:val="006C6322"/>
    <w:rsid w:val="006C649D"/>
    <w:rsid w:val="006C6FBF"/>
    <w:rsid w:val="006D1F4B"/>
    <w:rsid w:val="006D3F2F"/>
    <w:rsid w:val="006D480D"/>
    <w:rsid w:val="006D4845"/>
    <w:rsid w:val="006D513E"/>
    <w:rsid w:val="006D6648"/>
    <w:rsid w:val="006E0281"/>
    <w:rsid w:val="006E12EB"/>
    <w:rsid w:val="006E43BD"/>
    <w:rsid w:val="006E6408"/>
    <w:rsid w:val="006F11EE"/>
    <w:rsid w:val="006F165F"/>
    <w:rsid w:val="006F2B6F"/>
    <w:rsid w:val="006F4D24"/>
    <w:rsid w:val="006F586D"/>
    <w:rsid w:val="006F7AD9"/>
    <w:rsid w:val="00700913"/>
    <w:rsid w:val="00702CBA"/>
    <w:rsid w:val="00703A0A"/>
    <w:rsid w:val="00707D40"/>
    <w:rsid w:val="00714540"/>
    <w:rsid w:val="00714DFE"/>
    <w:rsid w:val="0071503B"/>
    <w:rsid w:val="0072152C"/>
    <w:rsid w:val="007226EF"/>
    <w:rsid w:val="00723B17"/>
    <w:rsid w:val="0072696D"/>
    <w:rsid w:val="00734286"/>
    <w:rsid w:val="007349C9"/>
    <w:rsid w:val="007364AD"/>
    <w:rsid w:val="00736688"/>
    <w:rsid w:val="0074257C"/>
    <w:rsid w:val="00744B31"/>
    <w:rsid w:val="00747821"/>
    <w:rsid w:val="00747987"/>
    <w:rsid w:val="00751553"/>
    <w:rsid w:val="007518CD"/>
    <w:rsid w:val="00751CAB"/>
    <w:rsid w:val="00753C74"/>
    <w:rsid w:val="00755629"/>
    <w:rsid w:val="00756A0B"/>
    <w:rsid w:val="00756E43"/>
    <w:rsid w:val="00757A13"/>
    <w:rsid w:val="007604E8"/>
    <w:rsid w:val="0076232F"/>
    <w:rsid w:val="0076392B"/>
    <w:rsid w:val="00764656"/>
    <w:rsid w:val="00765073"/>
    <w:rsid w:val="007673DB"/>
    <w:rsid w:val="00767FFB"/>
    <w:rsid w:val="00771390"/>
    <w:rsid w:val="00772926"/>
    <w:rsid w:val="00773586"/>
    <w:rsid w:val="00774E46"/>
    <w:rsid w:val="00776407"/>
    <w:rsid w:val="00776536"/>
    <w:rsid w:val="00776A40"/>
    <w:rsid w:val="007805AE"/>
    <w:rsid w:val="00780DFB"/>
    <w:rsid w:val="007824E1"/>
    <w:rsid w:val="00782B92"/>
    <w:rsid w:val="00783970"/>
    <w:rsid w:val="00783A81"/>
    <w:rsid w:val="0078643C"/>
    <w:rsid w:val="007875A4"/>
    <w:rsid w:val="00790C0F"/>
    <w:rsid w:val="0079202D"/>
    <w:rsid w:val="007927F6"/>
    <w:rsid w:val="007947ED"/>
    <w:rsid w:val="007968B9"/>
    <w:rsid w:val="007A0919"/>
    <w:rsid w:val="007A0D4D"/>
    <w:rsid w:val="007A1D04"/>
    <w:rsid w:val="007A5565"/>
    <w:rsid w:val="007B0221"/>
    <w:rsid w:val="007B3BF6"/>
    <w:rsid w:val="007B3CED"/>
    <w:rsid w:val="007B5795"/>
    <w:rsid w:val="007B658C"/>
    <w:rsid w:val="007B7D29"/>
    <w:rsid w:val="007C0668"/>
    <w:rsid w:val="007C0C89"/>
    <w:rsid w:val="007C15D9"/>
    <w:rsid w:val="007C2985"/>
    <w:rsid w:val="007C3947"/>
    <w:rsid w:val="007C3BC5"/>
    <w:rsid w:val="007C4257"/>
    <w:rsid w:val="007D0309"/>
    <w:rsid w:val="007E1826"/>
    <w:rsid w:val="007E295F"/>
    <w:rsid w:val="007E30D7"/>
    <w:rsid w:val="007E3A71"/>
    <w:rsid w:val="007E3B56"/>
    <w:rsid w:val="007E43A5"/>
    <w:rsid w:val="007E461A"/>
    <w:rsid w:val="007E5280"/>
    <w:rsid w:val="007E533D"/>
    <w:rsid w:val="007E7115"/>
    <w:rsid w:val="007E732D"/>
    <w:rsid w:val="007E79ED"/>
    <w:rsid w:val="007E7A58"/>
    <w:rsid w:val="007E7D40"/>
    <w:rsid w:val="007F0CD4"/>
    <w:rsid w:val="007F0E06"/>
    <w:rsid w:val="007F13BB"/>
    <w:rsid w:val="008004F7"/>
    <w:rsid w:val="00800AE1"/>
    <w:rsid w:val="00802964"/>
    <w:rsid w:val="008039FE"/>
    <w:rsid w:val="008050C4"/>
    <w:rsid w:val="0080667C"/>
    <w:rsid w:val="00807DA5"/>
    <w:rsid w:val="0081317B"/>
    <w:rsid w:val="00813D8E"/>
    <w:rsid w:val="00814041"/>
    <w:rsid w:val="00816EEB"/>
    <w:rsid w:val="00817A15"/>
    <w:rsid w:val="0082181B"/>
    <w:rsid w:val="008248D7"/>
    <w:rsid w:val="0082760B"/>
    <w:rsid w:val="00827B5B"/>
    <w:rsid w:val="00832A79"/>
    <w:rsid w:val="00833836"/>
    <w:rsid w:val="00833F0D"/>
    <w:rsid w:val="00835198"/>
    <w:rsid w:val="00836FB5"/>
    <w:rsid w:val="00837023"/>
    <w:rsid w:val="008403D9"/>
    <w:rsid w:val="00840D0C"/>
    <w:rsid w:val="0084142A"/>
    <w:rsid w:val="008418CC"/>
    <w:rsid w:val="008460DE"/>
    <w:rsid w:val="00846D71"/>
    <w:rsid w:val="00847FA2"/>
    <w:rsid w:val="008529C0"/>
    <w:rsid w:val="00853020"/>
    <w:rsid w:val="00853047"/>
    <w:rsid w:val="00853E83"/>
    <w:rsid w:val="008549AF"/>
    <w:rsid w:val="00855F6F"/>
    <w:rsid w:val="00856DD6"/>
    <w:rsid w:val="00857CF1"/>
    <w:rsid w:val="008667FF"/>
    <w:rsid w:val="008672C1"/>
    <w:rsid w:val="00870901"/>
    <w:rsid w:val="008718D4"/>
    <w:rsid w:val="00872A54"/>
    <w:rsid w:val="00874249"/>
    <w:rsid w:val="00875A21"/>
    <w:rsid w:val="008771C8"/>
    <w:rsid w:val="008806B9"/>
    <w:rsid w:val="008816EA"/>
    <w:rsid w:val="00882351"/>
    <w:rsid w:val="00883963"/>
    <w:rsid w:val="00887D37"/>
    <w:rsid w:val="00890959"/>
    <w:rsid w:val="008910F5"/>
    <w:rsid w:val="0089159C"/>
    <w:rsid w:val="0089377F"/>
    <w:rsid w:val="008948D0"/>
    <w:rsid w:val="008953ED"/>
    <w:rsid w:val="00896A28"/>
    <w:rsid w:val="008A0461"/>
    <w:rsid w:val="008A0A37"/>
    <w:rsid w:val="008A2210"/>
    <w:rsid w:val="008A313F"/>
    <w:rsid w:val="008A3D6A"/>
    <w:rsid w:val="008A3E3E"/>
    <w:rsid w:val="008A45CD"/>
    <w:rsid w:val="008A53BD"/>
    <w:rsid w:val="008A5937"/>
    <w:rsid w:val="008A7F98"/>
    <w:rsid w:val="008B23C1"/>
    <w:rsid w:val="008B2A97"/>
    <w:rsid w:val="008B39B7"/>
    <w:rsid w:val="008B44EE"/>
    <w:rsid w:val="008B5049"/>
    <w:rsid w:val="008B6AEC"/>
    <w:rsid w:val="008B741A"/>
    <w:rsid w:val="008C02B8"/>
    <w:rsid w:val="008C0658"/>
    <w:rsid w:val="008C0AB8"/>
    <w:rsid w:val="008C0D80"/>
    <w:rsid w:val="008C309A"/>
    <w:rsid w:val="008C4D67"/>
    <w:rsid w:val="008C675D"/>
    <w:rsid w:val="008C6817"/>
    <w:rsid w:val="008D098D"/>
    <w:rsid w:val="008D6D01"/>
    <w:rsid w:val="008E0593"/>
    <w:rsid w:val="008E1128"/>
    <w:rsid w:val="008E138A"/>
    <w:rsid w:val="008E1B28"/>
    <w:rsid w:val="008E1B78"/>
    <w:rsid w:val="008E2DD8"/>
    <w:rsid w:val="008E466D"/>
    <w:rsid w:val="008E63B8"/>
    <w:rsid w:val="008F2048"/>
    <w:rsid w:val="008F2287"/>
    <w:rsid w:val="008F38CE"/>
    <w:rsid w:val="008F390B"/>
    <w:rsid w:val="008F46E2"/>
    <w:rsid w:val="008F5CD5"/>
    <w:rsid w:val="008F7C39"/>
    <w:rsid w:val="0090308F"/>
    <w:rsid w:val="00903FA2"/>
    <w:rsid w:val="009060F6"/>
    <w:rsid w:val="00907278"/>
    <w:rsid w:val="0091346A"/>
    <w:rsid w:val="00914883"/>
    <w:rsid w:val="00916D98"/>
    <w:rsid w:val="00920665"/>
    <w:rsid w:val="00920C88"/>
    <w:rsid w:val="009211BA"/>
    <w:rsid w:val="00921593"/>
    <w:rsid w:val="00922385"/>
    <w:rsid w:val="00924954"/>
    <w:rsid w:val="009316BC"/>
    <w:rsid w:val="00935E7B"/>
    <w:rsid w:val="00936049"/>
    <w:rsid w:val="009373C9"/>
    <w:rsid w:val="009415B1"/>
    <w:rsid w:val="00944148"/>
    <w:rsid w:val="00947CAE"/>
    <w:rsid w:val="00950028"/>
    <w:rsid w:val="00950B09"/>
    <w:rsid w:val="00950D84"/>
    <w:rsid w:val="00951B42"/>
    <w:rsid w:val="00952B34"/>
    <w:rsid w:val="00953D83"/>
    <w:rsid w:val="0095411C"/>
    <w:rsid w:val="00955774"/>
    <w:rsid w:val="0095626A"/>
    <w:rsid w:val="009564AC"/>
    <w:rsid w:val="00956C09"/>
    <w:rsid w:val="00957A6D"/>
    <w:rsid w:val="00965A2F"/>
    <w:rsid w:val="00966CF2"/>
    <w:rsid w:val="00972229"/>
    <w:rsid w:val="0097387D"/>
    <w:rsid w:val="00974880"/>
    <w:rsid w:val="00976382"/>
    <w:rsid w:val="00977108"/>
    <w:rsid w:val="00977557"/>
    <w:rsid w:val="00980169"/>
    <w:rsid w:val="009805D9"/>
    <w:rsid w:val="009858CC"/>
    <w:rsid w:val="00990873"/>
    <w:rsid w:val="009913FE"/>
    <w:rsid w:val="009916BD"/>
    <w:rsid w:val="00992691"/>
    <w:rsid w:val="009927A3"/>
    <w:rsid w:val="00992CBA"/>
    <w:rsid w:val="00995165"/>
    <w:rsid w:val="009956DA"/>
    <w:rsid w:val="00995B20"/>
    <w:rsid w:val="009A01EA"/>
    <w:rsid w:val="009A409D"/>
    <w:rsid w:val="009A5A32"/>
    <w:rsid w:val="009A736B"/>
    <w:rsid w:val="009A7EB9"/>
    <w:rsid w:val="009B13A4"/>
    <w:rsid w:val="009B1EC4"/>
    <w:rsid w:val="009B2541"/>
    <w:rsid w:val="009B4AB1"/>
    <w:rsid w:val="009C469A"/>
    <w:rsid w:val="009C4A0D"/>
    <w:rsid w:val="009C5FE6"/>
    <w:rsid w:val="009C6570"/>
    <w:rsid w:val="009D45B2"/>
    <w:rsid w:val="009D567E"/>
    <w:rsid w:val="009D5B0F"/>
    <w:rsid w:val="009D5C34"/>
    <w:rsid w:val="009D742D"/>
    <w:rsid w:val="009D7F14"/>
    <w:rsid w:val="009E39B9"/>
    <w:rsid w:val="009E620C"/>
    <w:rsid w:val="009E6D72"/>
    <w:rsid w:val="009F07F0"/>
    <w:rsid w:val="009F133E"/>
    <w:rsid w:val="009F1BFA"/>
    <w:rsid w:val="009F2683"/>
    <w:rsid w:val="009F3523"/>
    <w:rsid w:val="009F4368"/>
    <w:rsid w:val="009F680E"/>
    <w:rsid w:val="009F6B7F"/>
    <w:rsid w:val="009F7221"/>
    <w:rsid w:val="00A0153C"/>
    <w:rsid w:val="00A03583"/>
    <w:rsid w:val="00A038D8"/>
    <w:rsid w:val="00A04DEC"/>
    <w:rsid w:val="00A05138"/>
    <w:rsid w:val="00A053E6"/>
    <w:rsid w:val="00A05CD4"/>
    <w:rsid w:val="00A07F09"/>
    <w:rsid w:val="00A11DA3"/>
    <w:rsid w:val="00A15612"/>
    <w:rsid w:val="00A17678"/>
    <w:rsid w:val="00A2022C"/>
    <w:rsid w:val="00A22A41"/>
    <w:rsid w:val="00A23002"/>
    <w:rsid w:val="00A24433"/>
    <w:rsid w:val="00A25451"/>
    <w:rsid w:val="00A30349"/>
    <w:rsid w:val="00A336A1"/>
    <w:rsid w:val="00A33AD6"/>
    <w:rsid w:val="00A355AD"/>
    <w:rsid w:val="00A35AC2"/>
    <w:rsid w:val="00A3693B"/>
    <w:rsid w:val="00A37CBD"/>
    <w:rsid w:val="00A37D0E"/>
    <w:rsid w:val="00A41D08"/>
    <w:rsid w:val="00A41D0A"/>
    <w:rsid w:val="00A42D40"/>
    <w:rsid w:val="00A4622F"/>
    <w:rsid w:val="00A47567"/>
    <w:rsid w:val="00A47989"/>
    <w:rsid w:val="00A47ED1"/>
    <w:rsid w:val="00A50CD9"/>
    <w:rsid w:val="00A523B5"/>
    <w:rsid w:val="00A53D54"/>
    <w:rsid w:val="00A541AE"/>
    <w:rsid w:val="00A56015"/>
    <w:rsid w:val="00A568DA"/>
    <w:rsid w:val="00A60441"/>
    <w:rsid w:val="00A6068D"/>
    <w:rsid w:val="00A62A93"/>
    <w:rsid w:val="00A6372D"/>
    <w:rsid w:val="00A716BC"/>
    <w:rsid w:val="00A74CEE"/>
    <w:rsid w:val="00A762D5"/>
    <w:rsid w:val="00A77461"/>
    <w:rsid w:val="00A7789B"/>
    <w:rsid w:val="00A80CB7"/>
    <w:rsid w:val="00A83144"/>
    <w:rsid w:val="00A903D2"/>
    <w:rsid w:val="00A91598"/>
    <w:rsid w:val="00A927FA"/>
    <w:rsid w:val="00A94F86"/>
    <w:rsid w:val="00AA16FA"/>
    <w:rsid w:val="00AA5297"/>
    <w:rsid w:val="00AA5904"/>
    <w:rsid w:val="00AB0939"/>
    <w:rsid w:val="00AB1274"/>
    <w:rsid w:val="00AB1F44"/>
    <w:rsid w:val="00AB2B7A"/>
    <w:rsid w:val="00AB4BA3"/>
    <w:rsid w:val="00AB7223"/>
    <w:rsid w:val="00AB7748"/>
    <w:rsid w:val="00AB7E49"/>
    <w:rsid w:val="00AC0A37"/>
    <w:rsid w:val="00AC2E84"/>
    <w:rsid w:val="00AC3CA6"/>
    <w:rsid w:val="00AC4101"/>
    <w:rsid w:val="00AC4535"/>
    <w:rsid w:val="00AC5880"/>
    <w:rsid w:val="00AC6BDD"/>
    <w:rsid w:val="00AC6CFB"/>
    <w:rsid w:val="00AD068C"/>
    <w:rsid w:val="00AD2AC2"/>
    <w:rsid w:val="00AD65D1"/>
    <w:rsid w:val="00AD6791"/>
    <w:rsid w:val="00AD6D73"/>
    <w:rsid w:val="00AE0CEE"/>
    <w:rsid w:val="00AE4ABE"/>
    <w:rsid w:val="00AE6441"/>
    <w:rsid w:val="00AE79E2"/>
    <w:rsid w:val="00AF27D5"/>
    <w:rsid w:val="00AF3E2B"/>
    <w:rsid w:val="00AF68AE"/>
    <w:rsid w:val="00AF7673"/>
    <w:rsid w:val="00B01628"/>
    <w:rsid w:val="00B06620"/>
    <w:rsid w:val="00B10451"/>
    <w:rsid w:val="00B1051B"/>
    <w:rsid w:val="00B11DE8"/>
    <w:rsid w:val="00B150F9"/>
    <w:rsid w:val="00B16714"/>
    <w:rsid w:val="00B2098D"/>
    <w:rsid w:val="00B22066"/>
    <w:rsid w:val="00B22654"/>
    <w:rsid w:val="00B22E74"/>
    <w:rsid w:val="00B2325C"/>
    <w:rsid w:val="00B24C48"/>
    <w:rsid w:val="00B2602F"/>
    <w:rsid w:val="00B31C1A"/>
    <w:rsid w:val="00B320B7"/>
    <w:rsid w:val="00B3307B"/>
    <w:rsid w:val="00B333F0"/>
    <w:rsid w:val="00B345A7"/>
    <w:rsid w:val="00B35A3A"/>
    <w:rsid w:val="00B36843"/>
    <w:rsid w:val="00B373B9"/>
    <w:rsid w:val="00B441A6"/>
    <w:rsid w:val="00B448FF"/>
    <w:rsid w:val="00B454B4"/>
    <w:rsid w:val="00B474BF"/>
    <w:rsid w:val="00B47C3C"/>
    <w:rsid w:val="00B51148"/>
    <w:rsid w:val="00B54843"/>
    <w:rsid w:val="00B5613D"/>
    <w:rsid w:val="00B63564"/>
    <w:rsid w:val="00B64A2E"/>
    <w:rsid w:val="00B70AA1"/>
    <w:rsid w:val="00B72FEF"/>
    <w:rsid w:val="00B73127"/>
    <w:rsid w:val="00B731C3"/>
    <w:rsid w:val="00B73C70"/>
    <w:rsid w:val="00B808B1"/>
    <w:rsid w:val="00B81697"/>
    <w:rsid w:val="00B8326D"/>
    <w:rsid w:val="00B83507"/>
    <w:rsid w:val="00B838F3"/>
    <w:rsid w:val="00B848F1"/>
    <w:rsid w:val="00B84E1B"/>
    <w:rsid w:val="00B857DE"/>
    <w:rsid w:val="00B87DE4"/>
    <w:rsid w:val="00B91478"/>
    <w:rsid w:val="00B91C1F"/>
    <w:rsid w:val="00B951D7"/>
    <w:rsid w:val="00B97171"/>
    <w:rsid w:val="00BA0828"/>
    <w:rsid w:val="00BA1AF6"/>
    <w:rsid w:val="00BA4811"/>
    <w:rsid w:val="00BA5EA3"/>
    <w:rsid w:val="00BB0999"/>
    <w:rsid w:val="00BB0DC2"/>
    <w:rsid w:val="00BB1508"/>
    <w:rsid w:val="00BB26FF"/>
    <w:rsid w:val="00BB4D80"/>
    <w:rsid w:val="00BB5132"/>
    <w:rsid w:val="00BB546D"/>
    <w:rsid w:val="00BB5806"/>
    <w:rsid w:val="00BB5C34"/>
    <w:rsid w:val="00BB5D77"/>
    <w:rsid w:val="00BB642C"/>
    <w:rsid w:val="00BB7929"/>
    <w:rsid w:val="00BC0947"/>
    <w:rsid w:val="00BC65A3"/>
    <w:rsid w:val="00BD02AE"/>
    <w:rsid w:val="00BD03E7"/>
    <w:rsid w:val="00BD18E6"/>
    <w:rsid w:val="00BD2701"/>
    <w:rsid w:val="00BE06C8"/>
    <w:rsid w:val="00BE24E0"/>
    <w:rsid w:val="00BE37C0"/>
    <w:rsid w:val="00BE787A"/>
    <w:rsid w:val="00BE7F8B"/>
    <w:rsid w:val="00BF135F"/>
    <w:rsid w:val="00BF2019"/>
    <w:rsid w:val="00BF3028"/>
    <w:rsid w:val="00BF3CCD"/>
    <w:rsid w:val="00BF4A1C"/>
    <w:rsid w:val="00BF6BED"/>
    <w:rsid w:val="00BF71C9"/>
    <w:rsid w:val="00C00F47"/>
    <w:rsid w:val="00C01C42"/>
    <w:rsid w:val="00C05A15"/>
    <w:rsid w:val="00C06B07"/>
    <w:rsid w:val="00C07B0E"/>
    <w:rsid w:val="00C07FBC"/>
    <w:rsid w:val="00C11447"/>
    <w:rsid w:val="00C12001"/>
    <w:rsid w:val="00C15879"/>
    <w:rsid w:val="00C16E81"/>
    <w:rsid w:val="00C17B3D"/>
    <w:rsid w:val="00C2334B"/>
    <w:rsid w:val="00C24F24"/>
    <w:rsid w:val="00C25B54"/>
    <w:rsid w:val="00C25C15"/>
    <w:rsid w:val="00C30686"/>
    <w:rsid w:val="00C3245F"/>
    <w:rsid w:val="00C3306D"/>
    <w:rsid w:val="00C33C04"/>
    <w:rsid w:val="00C3432E"/>
    <w:rsid w:val="00C34807"/>
    <w:rsid w:val="00C348F9"/>
    <w:rsid w:val="00C35BF8"/>
    <w:rsid w:val="00C35D4F"/>
    <w:rsid w:val="00C42617"/>
    <w:rsid w:val="00C4631B"/>
    <w:rsid w:val="00C51899"/>
    <w:rsid w:val="00C52BB9"/>
    <w:rsid w:val="00C538D8"/>
    <w:rsid w:val="00C575FA"/>
    <w:rsid w:val="00C61714"/>
    <w:rsid w:val="00C62911"/>
    <w:rsid w:val="00C62F6B"/>
    <w:rsid w:val="00C63B18"/>
    <w:rsid w:val="00C65532"/>
    <w:rsid w:val="00C663A7"/>
    <w:rsid w:val="00C67421"/>
    <w:rsid w:val="00C70F47"/>
    <w:rsid w:val="00C80EC9"/>
    <w:rsid w:val="00C8175E"/>
    <w:rsid w:val="00C82AA1"/>
    <w:rsid w:val="00C86AD2"/>
    <w:rsid w:val="00C9060C"/>
    <w:rsid w:val="00C90DA0"/>
    <w:rsid w:val="00C918B0"/>
    <w:rsid w:val="00C9508D"/>
    <w:rsid w:val="00C96B94"/>
    <w:rsid w:val="00C96F6A"/>
    <w:rsid w:val="00C97E37"/>
    <w:rsid w:val="00CA0842"/>
    <w:rsid w:val="00CA08A3"/>
    <w:rsid w:val="00CA244D"/>
    <w:rsid w:val="00CB20BE"/>
    <w:rsid w:val="00CB28B6"/>
    <w:rsid w:val="00CB55D9"/>
    <w:rsid w:val="00CB5CB4"/>
    <w:rsid w:val="00CB60E0"/>
    <w:rsid w:val="00CB69F6"/>
    <w:rsid w:val="00CB6DDE"/>
    <w:rsid w:val="00CC003C"/>
    <w:rsid w:val="00CC5159"/>
    <w:rsid w:val="00CC5C0D"/>
    <w:rsid w:val="00CC69BB"/>
    <w:rsid w:val="00CD3A5C"/>
    <w:rsid w:val="00CD496A"/>
    <w:rsid w:val="00CD5211"/>
    <w:rsid w:val="00CD5555"/>
    <w:rsid w:val="00CD5B83"/>
    <w:rsid w:val="00CD6CFC"/>
    <w:rsid w:val="00CE1AFF"/>
    <w:rsid w:val="00CE20C5"/>
    <w:rsid w:val="00CE2C88"/>
    <w:rsid w:val="00CE7B3C"/>
    <w:rsid w:val="00CF0EF6"/>
    <w:rsid w:val="00CF1784"/>
    <w:rsid w:val="00CF1ECF"/>
    <w:rsid w:val="00CF761D"/>
    <w:rsid w:val="00D051B9"/>
    <w:rsid w:val="00D072D9"/>
    <w:rsid w:val="00D105E4"/>
    <w:rsid w:val="00D132D4"/>
    <w:rsid w:val="00D140F9"/>
    <w:rsid w:val="00D146C9"/>
    <w:rsid w:val="00D14F61"/>
    <w:rsid w:val="00D16EC6"/>
    <w:rsid w:val="00D21B51"/>
    <w:rsid w:val="00D22048"/>
    <w:rsid w:val="00D22D55"/>
    <w:rsid w:val="00D2420E"/>
    <w:rsid w:val="00D25FB1"/>
    <w:rsid w:val="00D3111C"/>
    <w:rsid w:val="00D3188B"/>
    <w:rsid w:val="00D333DE"/>
    <w:rsid w:val="00D3619C"/>
    <w:rsid w:val="00D36D00"/>
    <w:rsid w:val="00D3735D"/>
    <w:rsid w:val="00D37E25"/>
    <w:rsid w:val="00D4088C"/>
    <w:rsid w:val="00D42B2B"/>
    <w:rsid w:val="00D43F45"/>
    <w:rsid w:val="00D4408B"/>
    <w:rsid w:val="00D44992"/>
    <w:rsid w:val="00D456E5"/>
    <w:rsid w:val="00D46133"/>
    <w:rsid w:val="00D466C4"/>
    <w:rsid w:val="00D4782E"/>
    <w:rsid w:val="00D505A1"/>
    <w:rsid w:val="00D50C2E"/>
    <w:rsid w:val="00D51724"/>
    <w:rsid w:val="00D52388"/>
    <w:rsid w:val="00D53637"/>
    <w:rsid w:val="00D55294"/>
    <w:rsid w:val="00D55E5F"/>
    <w:rsid w:val="00D566C0"/>
    <w:rsid w:val="00D56AF3"/>
    <w:rsid w:val="00D5770E"/>
    <w:rsid w:val="00D64149"/>
    <w:rsid w:val="00D67D86"/>
    <w:rsid w:val="00D718DB"/>
    <w:rsid w:val="00D74C4D"/>
    <w:rsid w:val="00D7667C"/>
    <w:rsid w:val="00D76C44"/>
    <w:rsid w:val="00D8371B"/>
    <w:rsid w:val="00D919A2"/>
    <w:rsid w:val="00D91C51"/>
    <w:rsid w:val="00D9451A"/>
    <w:rsid w:val="00D94E5D"/>
    <w:rsid w:val="00D95082"/>
    <w:rsid w:val="00D967AE"/>
    <w:rsid w:val="00D9691C"/>
    <w:rsid w:val="00D96CE8"/>
    <w:rsid w:val="00D9769C"/>
    <w:rsid w:val="00DA0E67"/>
    <w:rsid w:val="00DA1526"/>
    <w:rsid w:val="00DA53F1"/>
    <w:rsid w:val="00DA65C6"/>
    <w:rsid w:val="00DB3507"/>
    <w:rsid w:val="00DB4235"/>
    <w:rsid w:val="00DB6B2D"/>
    <w:rsid w:val="00DB6E23"/>
    <w:rsid w:val="00DC0887"/>
    <w:rsid w:val="00DC31CF"/>
    <w:rsid w:val="00DC3816"/>
    <w:rsid w:val="00DC3C64"/>
    <w:rsid w:val="00DC6B2E"/>
    <w:rsid w:val="00DC6D24"/>
    <w:rsid w:val="00DC7F59"/>
    <w:rsid w:val="00DD47FD"/>
    <w:rsid w:val="00DD6A79"/>
    <w:rsid w:val="00DE0003"/>
    <w:rsid w:val="00DE205E"/>
    <w:rsid w:val="00DE2FB7"/>
    <w:rsid w:val="00DE43D5"/>
    <w:rsid w:val="00DE4B41"/>
    <w:rsid w:val="00DE6782"/>
    <w:rsid w:val="00DE7063"/>
    <w:rsid w:val="00DE73A8"/>
    <w:rsid w:val="00DE73E1"/>
    <w:rsid w:val="00DE7B76"/>
    <w:rsid w:val="00DF170A"/>
    <w:rsid w:val="00DF17F5"/>
    <w:rsid w:val="00DF1CD6"/>
    <w:rsid w:val="00DF69D6"/>
    <w:rsid w:val="00DF72A2"/>
    <w:rsid w:val="00E001FC"/>
    <w:rsid w:val="00E00667"/>
    <w:rsid w:val="00E0190D"/>
    <w:rsid w:val="00E029A0"/>
    <w:rsid w:val="00E029F2"/>
    <w:rsid w:val="00E0793C"/>
    <w:rsid w:val="00E11D11"/>
    <w:rsid w:val="00E12CA8"/>
    <w:rsid w:val="00E1455A"/>
    <w:rsid w:val="00E145E9"/>
    <w:rsid w:val="00E1617A"/>
    <w:rsid w:val="00E162D9"/>
    <w:rsid w:val="00E164AE"/>
    <w:rsid w:val="00E2008A"/>
    <w:rsid w:val="00E20095"/>
    <w:rsid w:val="00E21046"/>
    <w:rsid w:val="00E21BA3"/>
    <w:rsid w:val="00E22AF2"/>
    <w:rsid w:val="00E240F6"/>
    <w:rsid w:val="00E24345"/>
    <w:rsid w:val="00E3048F"/>
    <w:rsid w:val="00E31E35"/>
    <w:rsid w:val="00E33117"/>
    <w:rsid w:val="00E339C3"/>
    <w:rsid w:val="00E33C6E"/>
    <w:rsid w:val="00E34CF4"/>
    <w:rsid w:val="00E36B6E"/>
    <w:rsid w:val="00E37B9A"/>
    <w:rsid w:val="00E40470"/>
    <w:rsid w:val="00E40FAB"/>
    <w:rsid w:val="00E41E40"/>
    <w:rsid w:val="00E435A4"/>
    <w:rsid w:val="00E436A5"/>
    <w:rsid w:val="00E4372A"/>
    <w:rsid w:val="00E43EDE"/>
    <w:rsid w:val="00E509FE"/>
    <w:rsid w:val="00E50BF9"/>
    <w:rsid w:val="00E51221"/>
    <w:rsid w:val="00E51FE9"/>
    <w:rsid w:val="00E536A1"/>
    <w:rsid w:val="00E5391A"/>
    <w:rsid w:val="00E546B5"/>
    <w:rsid w:val="00E5696C"/>
    <w:rsid w:val="00E577E1"/>
    <w:rsid w:val="00E617EA"/>
    <w:rsid w:val="00E6225F"/>
    <w:rsid w:val="00E62545"/>
    <w:rsid w:val="00E62894"/>
    <w:rsid w:val="00E651EF"/>
    <w:rsid w:val="00E70B9D"/>
    <w:rsid w:val="00E70CB4"/>
    <w:rsid w:val="00E70CC3"/>
    <w:rsid w:val="00E710A5"/>
    <w:rsid w:val="00E73CFE"/>
    <w:rsid w:val="00E73D59"/>
    <w:rsid w:val="00E74E36"/>
    <w:rsid w:val="00E75D07"/>
    <w:rsid w:val="00E821B5"/>
    <w:rsid w:val="00E822E6"/>
    <w:rsid w:val="00E82F91"/>
    <w:rsid w:val="00E85619"/>
    <w:rsid w:val="00E86AA9"/>
    <w:rsid w:val="00E9103A"/>
    <w:rsid w:val="00E91E68"/>
    <w:rsid w:val="00E946DE"/>
    <w:rsid w:val="00E95B99"/>
    <w:rsid w:val="00EA04F8"/>
    <w:rsid w:val="00EA054C"/>
    <w:rsid w:val="00EA0B19"/>
    <w:rsid w:val="00EA0F36"/>
    <w:rsid w:val="00EA15EC"/>
    <w:rsid w:val="00EA18D7"/>
    <w:rsid w:val="00EA721A"/>
    <w:rsid w:val="00EB21E0"/>
    <w:rsid w:val="00EB2F76"/>
    <w:rsid w:val="00EB4536"/>
    <w:rsid w:val="00EB5408"/>
    <w:rsid w:val="00EB5DD3"/>
    <w:rsid w:val="00EC288C"/>
    <w:rsid w:val="00EC5C05"/>
    <w:rsid w:val="00EC5C6F"/>
    <w:rsid w:val="00ED1FC2"/>
    <w:rsid w:val="00ED2AB3"/>
    <w:rsid w:val="00ED4964"/>
    <w:rsid w:val="00ED601C"/>
    <w:rsid w:val="00ED6424"/>
    <w:rsid w:val="00EE1FA6"/>
    <w:rsid w:val="00EE3C8F"/>
    <w:rsid w:val="00EE4F3C"/>
    <w:rsid w:val="00EE546E"/>
    <w:rsid w:val="00EF01EE"/>
    <w:rsid w:val="00EF0A81"/>
    <w:rsid w:val="00EF2377"/>
    <w:rsid w:val="00EF45C0"/>
    <w:rsid w:val="00F022BA"/>
    <w:rsid w:val="00F03981"/>
    <w:rsid w:val="00F05778"/>
    <w:rsid w:val="00F069E5"/>
    <w:rsid w:val="00F07951"/>
    <w:rsid w:val="00F10638"/>
    <w:rsid w:val="00F1155D"/>
    <w:rsid w:val="00F12435"/>
    <w:rsid w:val="00F12880"/>
    <w:rsid w:val="00F12B80"/>
    <w:rsid w:val="00F12C96"/>
    <w:rsid w:val="00F13BC2"/>
    <w:rsid w:val="00F13F84"/>
    <w:rsid w:val="00F15A6A"/>
    <w:rsid w:val="00F16994"/>
    <w:rsid w:val="00F16D89"/>
    <w:rsid w:val="00F229CB"/>
    <w:rsid w:val="00F22AD4"/>
    <w:rsid w:val="00F23F39"/>
    <w:rsid w:val="00F24153"/>
    <w:rsid w:val="00F256FF"/>
    <w:rsid w:val="00F25C0A"/>
    <w:rsid w:val="00F26206"/>
    <w:rsid w:val="00F2682E"/>
    <w:rsid w:val="00F27307"/>
    <w:rsid w:val="00F27F8B"/>
    <w:rsid w:val="00F3007A"/>
    <w:rsid w:val="00F33634"/>
    <w:rsid w:val="00F353D1"/>
    <w:rsid w:val="00F36085"/>
    <w:rsid w:val="00F368A5"/>
    <w:rsid w:val="00F37416"/>
    <w:rsid w:val="00F42823"/>
    <w:rsid w:val="00F42C3A"/>
    <w:rsid w:val="00F4440C"/>
    <w:rsid w:val="00F45D2D"/>
    <w:rsid w:val="00F479A3"/>
    <w:rsid w:val="00F501B5"/>
    <w:rsid w:val="00F50F13"/>
    <w:rsid w:val="00F51265"/>
    <w:rsid w:val="00F51A18"/>
    <w:rsid w:val="00F532E6"/>
    <w:rsid w:val="00F53855"/>
    <w:rsid w:val="00F568BD"/>
    <w:rsid w:val="00F56D1B"/>
    <w:rsid w:val="00F573F4"/>
    <w:rsid w:val="00F61549"/>
    <w:rsid w:val="00F6232C"/>
    <w:rsid w:val="00F63CD1"/>
    <w:rsid w:val="00F6640C"/>
    <w:rsid w:val="00F66617"/>
    <w:rsid w:val="00F67330"/>
    <w:rsid w:val="00F6741E"/>
    <w:rsid w:val="00F67A15"/>
    <w:rsid w:val="00F715E6"/>
    <w:rsid w:val="00F71B06"/>
    <w:rsid w:val="00F71FF6"/>
    <w:rsid w:val="00F72E92"/>
    <w:rsid w:val="00F80CC7"/>
    <w:rsid w:val="00F82E95"/>
    <w:rsid w:val="00F8334D"/>
    <w:rsid w:val="00F83CDC"/>
    <w:rsid w:val="00F846D7"/>
    <w:rsid w:val="00F86AF2"/>
    <w:rsid w:val="00F86D84"/>
    <w:rsid w:val="00F9103C"/>
    <w:rsid w:val="00F91714"/>
    <w:rsid w:val="00F94CE5"/>
    <w:rsid w:val="00F94DC0"/>
    <w:rsid w:val="00F95F7D"/>
    <w:rsid w:val="00FA03F4"/>
    <w:rsid w:val="00FA12B6"/>
    <w:rsid w:val="00FA16CE"/>
    <w:rsid w:val="00FA18E0"/>
    <w:rsid w:val="00FA259C"/>
    <w:rsid w:val="00FA281B"/>
    <w:rsid w:val="00FA4FCA"/>
    <w:rsid w:val="00FA5515"/>
    <w:rsid w:val="00FA5EE0"/>
    <w:rsid w:val="00FA6929"/>
    <w:rsid w:val="00FB099E"/>
    <w:rsid w:val="00FB0E50"/>
    <w:rsid w:val="00FB1EED"/>
    <w:rsid w:val="00FB231F"/>
    <w:rsid w:val="00FB2D46"/>
    <w:rsid w:val="00FB618A"/>
    <w:rsid w:val="00FC0EDB"/>
    <w:rsid w:val="00FC0F47"/>
    <w:rsid w:val="00FC339C"/>
    <w:rsid w:val="00FC38EB"/>
    <w:rsid w:val="00FC68D9"/>
    <w:rsid w:val="00FC69DA"/>
    <w:rsid w:val="00FC7C8B"/>
    <w:rsid w:val="00FD27A3"/>
    <w:rsid w:val="00FD31A6"/>
    <w:rsid w:val="00FD37B0"/>
    <w:rsid w:val="00FD3C3A"/>
    <w:rsid w:val="00FD5DE7"/>
    <w:rsid w:val="00FD5F68"/>
    <w:rsid w:val="00FD6F14"/>
    <w:rsid w:val="00FD7D5A"/>
    <w:rsid w:val="00FE1001"/>
    <w:rsid w:val="00FE2B7D"/>
    <w:rsid w:val="00FE489B"/>
    <w:rsid w:val="00FE5257"/>
    <w:rsid w:val="00FE5614"/>
    <w:rsid w:val="00FE5E7A"/>
    <w:rsid w:val="00FF0517"/>
    <w:rsid w:val="00FF0D7A"/>
    <w:rsid w:val="00FF33AC"/>
    <w:rsid w:val="00FF563F"/>
    <w:rsid w:val="00FF5A66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D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0CED"/>
    <w:rPr>
      <w:color w:val="0000FF"/>
      <w:u w:val="single"/>
    </w:rPr>
  </w:style>
  <w:style w:type="table" w:styleId="TableGrid">
    <w:name w:val="Table Grid"/>
    <w:basedOn w:val="TableNormal"/>
    <w:rsid w:val="008E4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C3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E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3285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Volleyball Tournament</vt:lpstr>
    </vt:vector>
  </TitlesOfParts>
  <Company>St. Croix Lutheran High School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Volleyball Tournament</dc:title>
  <dc:creator>Rachel Grev</dc:creator>
  <cp:lastModifiedBy>Rachel Grev</cp:lastModifiedBy>
  <cp:revision>4</cp:revision>
  <cp:lastPrinted>2011-10-13T21:42:00Z</cp:lastPrinted>
  <dcterms:created xsi:type="dcterms:W3CDTF">2013-10-02T17:44:00Z</dcterms:created>
  <dcterms:modified xsi:type="dcterms:W3CDTF">2013-10-02T18:24:00Z</dcterms:modified>
</cp:coreProperties>
</file>